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Pr="00F350ED" w:rsidR="00F350ED" w:rsidTr="181C8808" w14:paraId="4425C21C" w14:textId="77777777">
        <w:trPr>
          <w:trHeight w:val="907"/>
        </w:trPr>
        <w:tc>
          <w:tcPr>
            <w:tcW w:w="5942" w:type="dxa"/>
            <w:shd w:val="clear" w:color="auto" w:fill="072B62"/>
            <w:vAlign w:val="center"/>
          </w:tcPr>
          <w:p w:rsidRPr="00F350ED" w:rsidR="00A44A3B" w:rsidP="181C8808" w:rsidRDefault="000D5801" w14:paraId="688DA26A" w14:textId="5E5F7E19">
            <w:pPr>
              <w:spacing w:before="0" w:after="0" w:line="240" w:lineRule="auto"/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181C880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ASC</w:t>
            </w:r>
            <w:r w:rsidRPr="181C8808" w:rsidR="009905DA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REPORT: </w:t>
            </w:r>
            <w:proofErr w:type="spellStart"/>
            <w:r w:rsidRPr="181C8808" w:rsidR="00484DC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Bor</w:t>
            </w:r>
            <w:r w:rsidRPr="181C8808" w:rsidR="002C526D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ð</w:t>
            </w:r>
            <w:r w:rsidRPr="181C8808" w:rsidR="00484DC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oyarvík</w:t>
            </w:r>
            <w:proofErr w:type="spellEnd"/>
            <w:r w:rsidRPr="181C8808" w:rsidR="00484DC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/ 20</w:t>
            </w:r>
            <w:r w:rsidRPr="181C8808" w:rsidR="000637B7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181C8808" w:rsidR="69453C1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Pr="00F350ED" w:rsidR="00A44A3B" w:rsidP="00F350ED" w:rsidRDefault="00A35E0C" w14:paraId="1C9CBDB0" w14:textId="77777777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7728" behindDoc="1" locked="0" layoutInCell="1" allowOverlap="1" wp14:anchorId="51602E26" wp14:editId="71D75A4B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F350ED" w:rsidR="00ED01A4" w:rsidP="00925369" w:rsidRDefault="00ED01A4" w14:paraId="77947659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4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Pr="00F350ED" w:rsidR="00F350ED" w:rsidTr="5A3C6851" w14:paraId="1BF49727" w14:textId="77777777">
        <w:tc>
          <w:tcPr>
            <w:tcW w:w="4101" w:type="dxa"/>
            <w:shd w:val="clear" w:color="auto" w:fill="072B62"/>
            <w:tcMar/>
          </w:tcPr>
          <w:p w:rsidRPr="00F350ED" w:rsidR="003C6470" w:rsidP="00F350ED" w:rsidRDefault="003C6470" w14:paraId="158D2DCB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Pr="00F350ED" w:rsidR="0007798F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  <w:tcMar/>
          </w:tcPr>
          <w:p w:rsidRPr="00F350ED" w:rsidR="003C6470" w:rsidP="00F350ED" w:rsidRDefault="003C6470" w14:paraId="64228927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F350ED" w:rsidR="00F350ED" w:rsidTr="5A3C6851" w14:paraId="147585A1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115781EC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113175" w:rsidRDefault="001D5828" w14:paraId="651FEA8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16-11-2018</w:t>
            </w:r>
          </w:p>
        </w:tc>
      </w:tr>
      <w:tr w:rsidRPr="00F350ED" w:rsidR="00F350ED" w:rsidTr="5A3C6851" w14:paraId="353449C7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7B942EA0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CD63E1" w:rsidRDefault="10D95452" w14:paraId="7ECDB8B7" w14:textId="5BE39102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181C8808">
              <w:rPr>
                <w:color w:val="072B62"/>
                <w:lang w:val="en-US"/>
              </w:rPr>
              <w:t>19-02-2024</w:t>
            </w:r>
          </w:p>
        </w:tc>
      </w:tr>
      <w:tr w:rsidRPr="00F350ED" w:rsidR="00865447" w:rsidTr="5A3C6851" w14:paraId="54A402B2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865447" w:rsidP="00F350ED" w:rsidRDefault="00865447" w14:paraId="31FF3687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</w:t>
            </w:r>
          </w:p>
        </w:tc>
        <w:tc>
          <w:tcPr>
            <w:tcW w:w="1843" w:type="dxa"/>
            <w:shd w:val="clear" w:color="auto" w:fill="auto"/>
            <w:tcMar/>
          </w:tcPr>
          <w:p w:rsidR="00865447" w:rsidP="00CD63E1" w:rsidRDefault="00865447" w14:paraId="26DBADB7" w14:textId="5B5C1C4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5A3C6851" w14:paraId="72903ABE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BA7C96" w14:paraId="33084FDD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5B5A8A" w:rsidRDefault="00A9201C" w14:paraId="60ECAC06" w14:textId="5F40EE8B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5A3C6851" w:rsidR="252D6CF2">
              <w:rPr>
                <w:color w:val="072B62"/>
                <w:lang w:val="en-US"/>
              </w:rPr>
              <w:t>0</w:t>
            </w:r>
            <w:r w:rsidRPr="5A3C6851" w:rsidR="1398823D">
              <w:rPr>
                <w:color w:val="072B62"/>
                <w:lang w:val="en-US"/>
              </w:rPr>
              <w:t>5-11</w:t>
            </w:r>
            <w:r w:rsidRPr="5A3C6851" w:rsidR="32BAF473">
              <w:rPr>
                <w:color w:val="072B62"/>
                <w:lang w:val="en-US"/>
              </w:rPr>
              <w:t>-2024</w:t>
            </w:r>
          </w:p>
        </w:tc>
      </w:tr>
      <w:tr w:rsidRPr="00F350ED" w:rsidR="00626E9C" w:rsidTr="5A3C6851" w14:paraId="3DF2DC1F" w14:textId="77777777">
        <w:tc>
          <w:tcPr>
            <w:tcW w:w="4101" w:type="dxa"/>
            <w:shd w:val="clear" w:color="auto" w:fill="D3E5F6"/>
            <w:tcMar/>
          </w:tcPr>
          <w:p w:rsidRPr="00F350ED" w:rsidR="00626E9C" w:rsidP="00626E9C" w:rsidRDefault="00626E9C" w14:paraId="222A7FB0" w14:textId="4A250D9B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 xml:space="preserve">Estimated unexplained </w:t>
            </w:r>
            <w:r w:rsidR="00282564">
              <w:rPr>
                <w:b/>
                <w:color w:val="072B62"/>
                <w:sz w:val="22"/>
                <w:lang w:val="en-US"/>
              </w:rPr>
              <w:t xml:space="preserve">gain          </w:t>
            </w:r>
          </w:p>
        </w:tc>
        <w:tc>
          <w:tcPr>
            <w:tcW w:w="1843" w:type="dxa"/>
            <w:shd w:val="clear" w:color="auto" w:fill="auto"/>
            <w:tcMar/>
          </w:tcPr>
          <w:p w:rsidRPr="008F3F54" w:rsidR="00626E9C" w:rsidP="008F3F54" w:rsidRDefault="00626E9C" w14:paraId="537155BB" w14:textId="65118F53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28F36E66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364F32ED" w14:paraId="5E266C07" w14:textId="77777777">
        <w:tc>
          <w:tcPr>
            <w:tcW w:w="410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4" w:space="0"/>
            </w:tcBorders>
            <w:shd w:val="clear" w:color="auto" w:fill="072B62"/>
            <w:tcMar/>
          </w:tcPr>
          <w:p w:rsidRPr="00F350ED" w:rsidR="00756EEE" w:rsidP="00F350ED" w:rsidRDefault="00756EEE" w14:paraId="1DDF106E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overview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4" w:space="0"/>
              <w:bottom w:val="single" w:color="072B62" w:sz="4" w:space="0"/>
              <w:right w:val="single" w:color="072B62" w:sz="8" w:space="0"/>
            </w:tcBorders>
            <w:shd w:val="clear" w:color="auto" w:fill="072B62"/>
            <w:tcMar/>
          </w:tcPr>
          <w:p w:rsidRPr="00F350ED" w:rsidR="00756EEE" w:rsidP="00F350ED" w:rsidRDefault="00756EEE" w14:paraId="1186097B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Pr="00F350ED" w:rsidR="00F350ED" w:rsidTr="364F32ED" w14:paraId="76B0A494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030B392A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34017BE1" w14:paraId="609CB3F5" w14:textId="3C046935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364F32ED" w:rsidR="25E67D3B">
              <w:rPr>
                <w:color w:val="072B62"/>
                <w:lang w:val="en-US"/>
              </w:rPr>
              <w:t>1</w:t>
            </w:r>
          </w:p>
        </w:tc>
      </w:tr>
      <w:tr w:rsidRPr="00F350ED" w:rsidR="00F350ED" w:rsidTr="364F32ED" w14:paraId="546A11AB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71A6CC28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Pr="00F350ED" w:rsidR="00185FCF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CE52F4" w14:paraId="26F3074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364F32ED" w14:paraId="5A005A72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0434AAC9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4071E0" w14:paraId="7388967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:rsidRPr="00F350ED" w:rsidR="001C64F6" w:rsidP="0079085A" w:rsidRDefault="001C64F6" w14:paraId="5A9AA8BF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072B62" w:sz="4" w:space="0"/>
          <w:left w:val="single" w:color="072B62" w:sz="8" w:space="0"/>
          <w:bottom w:val="single" w:color="072B62" w:sz="4" w:space="0"/>
          <w:right w:val="single" w:color="072B62" w:sz="4" w:space="0"/>
          <w:insideH w:val="single" w:color="072B62" w:sz="4" w:space="0"/>
          <w:insideV w:val="single" w:color="072B62" w:sz="6" w:space="0"/>
        </w:tblBorders>
        <w:tblLook w:val="04A0" w:firstRow="1" w:lastRow="0" w:firstColumn="1" w:lastColumn="0" w:noHBand="0" w:noVBand="1"/>
      </w:tblPr>
      <w:tblGrid>
        <w:gridCol w:w="1956"/>
        <w:gridCol w:w="1696"/>
        <w:gridCol w:w="2250"/>
        <w:gridCol w:w="3170"/>
      </w:tblGrid>
      <w:tr w:rsidRPr="00F350ED" w:rsidR="00F350ED" w:rsidTr="364F32ED" w14:paraId="46EA1C89" w14:textId="77777777">
        <w:tc>
          <w:tcPr>
            <w:tcW w:w="3652" w:type="dxa"/>
            <w:gridSpan w:val="2"/>
            <w:tcBorders>
              <w:top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7A487F59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-birds</w:t>
            </w:r>
          </w:p>
        </w:tc>
        <w:tc>
          <w:tcPr>
            <w:tcW w:w="2250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4A4A82FA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70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278F7E39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364F32ED" w14:paraId="0FD9491D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1E5586B8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521DF73E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50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62A2DA6A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70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1CA20CFF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321B34" w:rsidR="00A95714" w:rsidTr="364F32ED" w14:paraId="79F6E83A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  <w:tcMar/>
          </w:tcPr>
          <w:p w:rsidR="181C8808" w:rsidP="364F32ED" w:rsidRDefault="181C8808" w14:paraId="1DA016B1" w14:textId="12C6846A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</w:pPr>
            <w:r w:rsidRPr="364F32ED" w:rsidR="4744A51F">
              <w:rPr>
                <w:color w:val="072B62"/>
                <w:lang w:val="en-US"/>
              </w:rPr>
              <w:t>12-08-2024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181C8808" w:rsidP="181C8808" w:rsidRDefault="181C8808" w14:paraId="336D73CD" w14:textId="540566CF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364F32ED" w:rsidR="4744A51F">
              <w:rPr>
                <w:color w:val="072B62"/>
                <w:lang w:val="en-US"/>
              </w:rPr>
              <w:t>1</w:t>
            </w:r>
          </w:p>
        </w:tc>
        <w:tc>
          <w:tcPr>
            <w:tcW w:w="2250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227A6A" w:rsidR="00A95714" w:rsidP="364F32ED" w:rsidRDefault="00A95714" w14:paraId="036B4C03" w14:textId="450D2499">
            <w:pPr>
              <w:pStyle w:val="Normal"/>
              <w:spacing w:before="0" w:after="0" w:line="360" w:lineRule="auto"/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</w:pPr>
            <w:r w:rsidRPr="364F32ED" w:rsidR="4744A51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en-US"/>
              </w:rPr>
              <w:t>Fulmarus glacialis</w:t>
            </w:r>
          </w:p>
        </w:tc>
        <w:tc>
          <w:tcPr>
            <w:tcW w:w="3170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A95714" w:rsidP="00A95714" w:rsidRDefault="00A95714" w14:paraId="464FAEEF" w14:textId="6AFAD659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364F32ED" w:rsidR="4744A51F">
              <w:rPr>
                <w:color w:val="072B62"/>
                <w:lang w:val="en-US"/>
              </w:rPr>
              <w:t>Entangled in the birdnet</w:t>
            </w:r>
          </w:p>
        </w:tc>
      </w:tr>
      <w:tr w:rsidRPr="00321B34" w:rsidR="008C4D33" w:rsidTr="364F32ED" w14:paraId="05178025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  <w:tcMar/>
          </w:tcPr>
          <w:p w:rsidR="008C4D33" w:rsidP="008C4D33" w:rsidRDefault="008C4D33" w14:paraId="1037FE5F" w14:textId="7B2499C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C4D33" w:rsidP="008C4D33" w:rsidRDefault="008C4D33" w14:paraId="4F263B62" w14:textId="0859E14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50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227A6A" w:rsidR="008C4D33" w:rsidP="008C4D33" w:rsidRDefault="008C4D33" w14:paraId="08C0F346" w14:textId="5E80A57F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70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C4D33" w:rsidP="008C4D33" w:rsidRDefault="008C4D33" w14:paraId="6D4181A5" w14:textId="307047D6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321B34" w:rsidR="008C4D33" w:rsidTr="364F32ED" w14:paraId="3D29C200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  <w:tcMar/>
          </w:tcPr>
          <w:p w:rsidR="008C4D33" w:rsidP="008C4D33" w:rsidRDefault="008C4D33" w14:paraId="5A6B0402" w14:textId="73ABC994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C4D33" w:rsidP="008C4D33" w:rsidRDefault="008C4D33" w14:paraId="5685A9ED" w14:textId="53CCD24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50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C4D33" w:rsidP="008C4D33" w:rsidRDefault="008C4D33" w14:paraId="60D4C3D6" w14:textId="3EBF8136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70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C4D33" w:rsidP="008C4D33" w:rsidRDefault="008C4D33" w14:paraId="5D69C14E" w14:textId="462CC648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321B34" w:rsidR="004954A0" w:rsidTr="364F32ED" w14:paraId="6D544C81" w14:textId="77777777">
        <w:tc>
          <w:tcPr>
            <w:tcW w:w="1956" w:type="dxa"/>
            <w:tcBorders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4954A0" w:rsidP="008C4D33" w:rsidRDefault="004954A0" w14:paraId="4DABE1DD" w14:textId="4E7A578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4954A0" w:rsidP="008C4D33" w:rsidRDefault="004954A0" w14:paraId="5604B1E7" w14:textId="44C4D709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50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0A1196" w:rsidR="004954A0" w:rsidP="008C4D33" w:rsidRDefault="004954A0" w14:paraId="0D29C3DC" w14:textId="491BA63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70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4954A0" w:rsidP="008C4D33" w:rsidRDefault="004954A0" w14:paraId="164B99B4" w14:textId="2061202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719BBFD0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123"/>
      </w:tblGrid>
      <w:tr w:rsidRPr="00F350ED" w:rsidR="00F350ED" w:rsidTr="00F350ED" w14:paraId="114585A3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7F1A8D7D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mammals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38B2E939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42AA1071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1760C548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332475BD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18C59DFE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704AD3F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01B1A703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90505C" w:rsidTr="00F350ED" w14:paraId="7073C5D5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A74A12" w14:paraId="767D0E8E" w14:textId="0F35DBCD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A74A12" w14:paraId="36A465A8" w14:textId="2FD0DF40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5BDCB27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3CB7C0F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90505C" w:rsidTr="00A220AD" w14:paraId="09E0713D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24797C5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63A4923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3B89213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16CB21E8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90505C" w:rsidTr="00F350ED" w14:paraId="2E6EB44D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="0090505C" w:rsidP="0090505C" w:rsidRDefault="0090505C" w14:paraId="0264EE3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75140254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1BAA59D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0505C" w:rsidP="0090505C" w:rsidRDefault="0090505C" w14:paraId="71463BB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C10EEA" w:rsidP="0079085A" w:rsidRDefault="00C10EEA" w14:paraId="6807C483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Pr="00F350ED" w:rsidR="00F350ED" w:rsidTr="00F350ED" w14:paraId="51C0D9BD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D0ACDEE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Fish escapes</w:t>
            </w:r>
          </w:p>
        </w:tc>
        <w:tc>
          <w:tcPr>
            <w:tcW w:w="496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728ACBFF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1A90C899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6E6E1B46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111930B0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0E6D84EA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0F350ED" w14:paraId="0949B045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3F6C42EA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374FE0BA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0E6D119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5BD868F1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6AFC00A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60B32D9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4E7CE0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76720380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183EC37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3ADC6A04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34DBFC7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="001C64F6" w:rsidP="0079085A" w:rsidRDefault="001C64F6" w14:paraId="0EFD3944" w14:textId="77777777">
      <w:pPr>
        <w:spacing w:before="0" w:after="0" w:line="240" w:lineRule="auto"/>
        <w:rPr>
          <w:color w:val="072B62"/>
          <w:lang w:val="en-US"/>
        </w:rPr>
      </w:pPr>
    </w:p>
    <w:p w:rsidRPr="00F350ED" w:rsidR="002C526D" w:rsidP="0079085A" w:rsidRDefault="002C526D" w14:paraId="238AB19C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pPr w:leftFromText="180" w:rightFromText="180" w:vertAnchor="text" w:tblpY="1"/>
        <w:tblOverlap w:val="never"/>
        <w:tblW w:w="9006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2019"/>
        <w:gridCol w:w="1813"/>
        <w:gridCol w:w="1724"/>
        <w:gridCol w:w="3450"/>
      </w:tblGrid>
      <w:tr w:rsidRPr="00F350ED" w:rsidR="0034301A" w:rsidTr="5A3C6851" w14:paraId="6BA64B99" w14:textId="54B7D529">
        <w:tc>
          <w:tcPr>
            <w:tcW w:w="3832" w:type="dxa"/>
            <w:gridSpan w:val="2"/>
            <w:shd w:val="clear" w:color="auto" w:fill="072B62"/>
            <w:tcMar/>
            <w:vAlign w:val="center"/>
          </w:tcPr>
          <w:p w:rsidRPr="00F350ED" w:rsidR="0034301A" w:rsidP="00F25391" w:rsidRDefault="0034301A" w14:paraId="1ACC613A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Fish Health Surveillance</w:t>
            </w:r>
          </w:p>
        </w:tc>
        <w:tc>
          <w:tcPr>
            <w:tcW w:w="1724" w:type="dxa"/>
            <w:shd w:val="clear" w:color="auto" w:fill="072B62"/>
            <w:tcMar/>
            <w:vAlign w:val="center"/>
          </w:tcPr>
          <w:p w:rsidRPr="00F350ED" w:rsidR="0034301A" w:rsidP="00F25391" w:rsidRDefault="0034301A" w14:paraId="2DBAA059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450" w:type="dxa"/>
            <w:shd w:val="clear" w:color="auto" w:fill="072B62"/>
            <w:tcMar/>
          </w:tcPr>
          <w:p w:rsidRPr="00F350ED" w:rsidR="0034301A" w:rsidP="00F25391" w:rsidRDefault="0034301A" w14:paraId="2B796461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34301A" w:rsidTr="5A3C6851" w14:paraId="3A26EFF6" w14:textId="6B0CB8F3">
        <w:tc>
          <w:tcPr>
            <w:tcW w:w="3832" w:type="dxa"/>
            <w:gridSpan w:val="2"/>
            <w:shd w:val="clear" w:color="auto" w:fill="D3E5F6"/>
            <w:tcMar/>
          </w:tcPr>
          <w:p w:rsidRPr="00F350ED" w:rsidR="0034301A" w:rsidP="00F25391" w:rsidRDefault="0034301A" w14:paraId="65AF218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lastRenderedPageBreak/>
              <w:t>Suspicious Unidentifiable transmissible agent</w:t>
            </w:r>
          </w:p>
        </w:tc>
        <w:tc>
          <w:tcPr>
            <w:tcW w:w="1724" w:type="dxa"/>
            <w:shd w:val="clear" w:color="auto" w:fill="auto"/>
            <w:tcMar/>
          </w:tcPr>
          <w:p w:rsidRPr="00F350ED" w:rsidR="0034301A" w:rsidP="00F25391" w:rsidRDefault="0034301A" w14:paraId="0AA6C02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50" w:type="dxa"/>
            <w:tcMar/>
          </w:tcPr>
          <w:p w:rsidR="0034301A" w:rsidP="00F25391" w:rsidRDefault="0034301A" w14:paraId="622028B4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34301A" w:rsidTr="5A3C6851" w14:paraId="39BFAA7E" w14:textId="06C666EC">
        <w:tc>
          <w:tcPr>
            <w:tcW w:w="3832" w:type="dxa"/>
            <w:gridSpan w:val="2"/>
            <w:shd w:val="clear" w:color="auto" w:fill="D3E5F6"/>
            <w:tcMar/>
          </w:tcPr>
          <w:p w:rsidRPr="00F350ED" w:rsidR="0034301A" w:rsidP="00F25391" w:rsidRDefault="0034301A" w14:paraId="02D08F01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Detection of OIE – notifiable disease</w:t>
            </w:r>
          </w:p>
        </w:tc>
        <w:tc>
          <w:tcPr>
            <w:tcW w:w="1724" w:type="dxa"/>
            <w:shd w:val="clear" w:color="auto" w:fill="auto"/>
            <w:tcMar/>
          </w:tcPr>
          <w:p w:rsidRPr="00F350ED" w:rsidR="0034301A" w:rsidP="00F25391" w:rsidRDefault="0034301A" w14:paraId="160ADCA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50" w:type="dxa"/>
            <w:tcMar/>
          </w:tcPr>
          <w:p w:rsidR="0034301A" w:rsidP="00F25391" w:rsidRDefault="0034301A" w14:paraId="046723E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34301A" w:rsidTr="5A3C6851" w14:paraId="5AF28A84" w14:textId="03DA4425">
        <w:tc>
          <w:tcPr>
            <w:tcW w:w="3832" w:type="dxa"/>
            <w:gridSpan w:val="2"/>
            <w:tcBorders>
              <w:bottom w:val="single" w:color="072B62" w:sz="4" w:space="0"/>
            </w:tcBorders>
            <w:shd w:val="clear" w:color="auto" w:fill="D3E5F6"/>
            <w:tcMar/>
          </w:tcPr>
          <w:p w:rsidRPr="00F350ED" w:rsidR="0034301A" w:rsidP="00F25391" w:rsidRDefault="0034301A" w14:paraId="08FC7A9E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</w:p>
        </w:tc>
        <w:tc>
          <w:tcPr>
            <w:tcW w:w="1724" w:type="dxa"/>
            <w:tcBorders>
              <w:bottom w:val="single" w:color="072B62" w:sz="4" w:space="0"/>
            </w:tcBorders>
            <w:shd w:val="clear" w:color="auto" w:fill="auto"/>
            <w:tcMar/>
          </w:tcPr>
          <w:p w:rsidR="0034301A" w:rsidP="00F25391" w:rsidRDefault="0034301A" w14:paraId="58F8C6E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450" w:type="dxa"/>
            <w:tcBorders>
              <w:bottom w:val="single" w:color="072B62" w:sz="4" w:space="0"/>
            </w:tcBorders>
            <w:tcMar/>
          </w:tcPr>
          <w:p w:rsidR="0034301A" w:rsidP="00F25391" w:rsidRDefault="0034301A" w14:paraId="6774FB6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34301A" w:rsidTr="5A3C6851" w14:paraId="55DDD666" w14:textId="0DDCC46F">
        <w:tc>
          <w:tcPr>
            <w:tcW w:w="3832" w:type="dxa"/>
            <w:gridSpan w:val="2"/>
            <w:tcBorders>
              <w:top w:val="single" w:color="072B62" w:sz="4" w:space="0"/>
              <w:left w:val="nil"/>
              <w:bottom w:val="single" w:color="072B62" w:sz="4" w:space="0"/>
              <w:right w:val="nil"/>
            </w:tcBorders>
            <w:shd w:val="clear" w:color="auto" w:fill="auto"/>
            <w:tcMar/>
          </w:tcPr>
          <w:p w:rsidR="0034301A" w:rsidP="00F25391" w:rsidRDefault="0034301A" w14:paraId="25B8CF8F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</w:p>
          <w:p w:rsidRPr="00F350ED" w:rsidR="0034301A" w:rsidP="00F25391" w:rsidRDefault="0034301A" w14:paraId="3DFF601D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</w:p>
        </w:tc>
        <w:tc>
          <w:tcPr>
            <w:tcW w:w="1724" w:type="dxa"/>
            <w:tcBorders>
              <w:top w:val="single" w:color="072B62" w:sz="4" w:space="0"/>
              <w:left w:val="nil"/>
              <w:bottom w:val="single" w:color="072B62" w:sz="4" w:space="0"/>
              <w:right w:val="nil"/>
            </w:tcBorders>
            <w:shd w:val="clear" w:color="auto" w:fill="auto"/>
            <w:tcMar/>
          </w:tcPr>
          <w:p w:rsidR="0034301A" w:rsidP="00F25391" w:rsidRDefault="0034301A" w14:paraId="0917171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450" w:type="dxa"/>
            <w:tcBorders>
              <w:top w:val="single" w:color="072B62" w:sz="4" w:space="0"/>
              <w:left w:val="nil"/>
              <w:bottom w:val="single" w:color="072B62" w:sz="4" w:space="0"/>
              <w:right w:val="nil"/>
            </w:tcBorders>
            <w:tcMar/>
          </w:tcPr>
          <w:p w:rsidR="0034301A" w:rsidP="00F25391" w:rsidRDefault="0034301A" w14:paraId="6968840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34301A" w:rsidTr="5A3C6851" w14:paraId="7223EF51" w14:textId="699DF91A">
        <w:tc>
          <w:tcPr>
            <w:tcW w:w="2019" w:type="dxa"/>
            <w:shd w:val="clear" w:color="auto" w:fill="072B62"/>
            <w:tcMar/>
            <w:vAlign w:val="center"/>
          </w:tcPr>
          <w:p w:rsidRPr="00F350ED" w:rsidR="0034301A" w:rsidP="00F25391" w:rsidRDefault="0034301A" w14:paraId="3A76E95C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Lice</w:t>
            </w:r>
          </w:p>
        </w:tc>
        <w:tc>
          <w:tcPr>
            <w:tcW w:w="3537" w:type="dxa"/>
            <w:gridSpan w:val="2"/>
            <w:shd w:val="clear" w:color="auto" w:fill="072B62"/>
            <w:tcMar/>
            <w:vAlign w:val="center"/>
          </w:tcPr>
          <w:p w:rsidRPr="00F350ED" w:rsidR="0034301A" w:rsidP="00F25391" w:rsidRDefault="0034301A" w14:paraId="7EE3543F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shd w:val="clear" w:color="auto" w:fill="072B62"/>
            <w:tcMar/>
          </w:tcPr>
          <w:p w:rsidRPr="00F350ED" w:rsidR="0034301A" w:rsidP="00F25391" w:rsidRDefault="0034301A" w14:paraId="6C6A3E3F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A9201C" w:rsidR="0034301A" w:rsidTr="5A3C6851" w14:paraId="1429EA5D" w14:textId="42E2F4FE">
        <w:tc>
          <w:tcPr>
            <w:tcW w:w="2019" w:type="dxa"/>
            <w:shd w:val="clear" w:color="auto" w:fill="D3E5F6"/>
            <w:tcMar/>
            <w:vAlign w:val="center"/>
          </w:tcPr>
          <w:p w:rsidRPr="00F350ED" w:rsidR="0034301A" w:rsidP="00F25391" w:rsidRDefault="0034301A" w14:paraId="67A0EF22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Date</w:t>
            </w:r>
          </w:p>
        </w:tc>
        <w:tc>
          <w:tcPr>
            <w:tcW w:w="3537" w:type="dxa"/>
            <w:gridSpan w:val="2"/>
            <w:shd w:val="clear" w:color="auto" w:fill="D3E5F6"/>
            <w:tcMar/>
            <w:vAlign w:val="center"/>
          </w:tcPr>
          <w:p w:rsidRPr="00F350ED" w:rsidR="0034301A" w:rsidP="00F25391" w:rsidRDefault="0034301A" w14:paraId="2402DD2B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34301A" w:rsidP="00F25391" w:rsidRDefault="0034301A" w14:paraId="1CEB9117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mature female/fish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  <w:tc>
          <w:tcPr>
            <w:tcW w:w="3450" w:type="dxa"/>
            <w:shd w:val="clear" w:color="auto" w:fill="D3E5F6"/>
            <w:tcMar/>
          </w:tcPr>
          <w:p w:rsidRPr="00F350ED" w:rsidR="0034301A" w:rsidP="0034301A" w:rsidRDefault="0034301A" w14:paraId="2B15E374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34301A" w:rsidP="0034301A" w:rsidRDefault="0034301A" w14:paraId="17DD82BA" w14:textId="00788928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</w:t>
            </w:r>
            <w:r>
              <w:rPr>
                <w:b/>
                <w:color w:val="072B62"/>
                <w:sz w:val="16"/>
                <w:lang w:val="en-US"/>
              </w:rPr>
              <w:t>otile</w:t>
            </w:r>
            <w:r w:rsidRPr="00F350ED">
              <w:rPr>
                <w:b/>
                <w:color w:val="072B62"/>
                <w:sz w:val="16"/>
                <w:lang w:val="en-US"/>
              </w:rPr>
              <w:t>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</w:tr>
      <w:tr w:rsidRPr="00282A5F" w:rsidR="0034301A" w:rsidTr="5A3C6851" w14:paraId="34DE216E" w14:textId="27ECD3DE">
        <w:tc>
          <w:tcPr>
            <w:tcW w:w="2019" w:type="dxa"/>
            <w:shd w:val="clear" w:color="auto" w:fill="auto"/>
            <w:tcMar/>
          </w:tcPr>
          <w:p w:rsidRPr="002C6279" w:rsidR="0034301A" w:rsidP="00282A5F" w:rsidRDefault="00282A5F" w14:paraId="27109E72" w14:textId="4213E5CD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14-03-2024</w:t>
            </w: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2C6279" w:rsidR="0034301A" w:rsidP="00282A5F" w:rsidRDefault="00282A5F" w14:paraId="439B38C8" w14:textId="4534DB89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lang w:val="en-US" w:eastAsia="da-DK"/>
              </w:rPr>
            </w:pPr>
            <w:r>
              <w:rPr>
                <w:rFonts w:ascii="Arial" w:hAnsi="Arial" w:cs="Arial"/>
                <w:color w:val="000000" w:themeColor="text1"/>
                <w:lang w:val="en-US" w:eastAsia="da-DK"/>
              </w:rPr>
              <w:t>0,00</w:t>
            </w:r>
          </w:p>
        </w:tc>
        <w:tc>
          <w:tcPr>
            <w:tcW w:w="3450" w:type="dxa"/>
            <w:tcMar/>
          </w:tcPr>
          <w:p w:rsidRPr="00282A5F" w:rsidR="0034301A" w:rsidP="00282A5F" w:rsidRDefault="00282A5F" w14:paraId="4388AB43" w14:textId="685F7F4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0,00</w:t>
            </w:r>
          </w:p>
        </w:tc>
      </w:tr>
      <w:tr w:rsidRPr="00282A5F" w:rsidR="0034301A" w:rsidTr="5A3C6851" w14:paraId="5B525F8B" w14:textId="6D1F0B58">
        <w:tc>
          <w:tcPr>
            <w:tcW w:w="2019" w:type="dxa"/>
            <w:shd w:val="clear" w:color="auto" w:fill="auto"/>
            <w:tcMar/>
          </w:tcPr>
          <w:p w:rsidRPr="002C6279" w:rsidR="0034301A" w:rsidP="00282A5F" w:rsidRDefault="00292149" w14:paraId="48B54B75" w14:textId="28E33C2B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26-03-2024</w:t>
            </w: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2C6279" w:rsidR="0034301A" w:rsidP="00282A5F" w:rsidRDefault="00292149" w14:paraId="6E1CA0D1" w14:textId="593C2F7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0,00</w:t>
            </w:r>
          </w:p>
        </w:tc>
        <w:tc>
          <w:tcPr>
            <w:tcW w:w="3450" w:type="dxa"/>
            <w:tcMar/>
          </w:tcPr>
          <w:p w:rsidRPr="00282A5F" w:rsidR="0034301A" w:rsidP="00282A5F" w:rsidRDefault="00292149" w14:paraId="5B031F49" w14:textId="143FEFB9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0,00</w:t>
            </w:r>
          </w:p>
        </w:tc>
      </w:tr>
      <w:tr w:rsidRPr="00282A5F" w:rsidR="0034301A" w:rsidTr="5A3C6851" w14:paraId="617EF5DA" w14:textId="21D41827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0C6D17" w14:paraId="02284DD0" w14:textId="2D3D9A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09-04-2024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0C6D17" w14:paraId="5F3DD0C5" w14:textId="1505DB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50" w:type="dxa"/>
            <w:tcMar/>
          </w:tcPr>
          <w:p w:rsidRPr="00282A5F" w:rsidR="0034301A" w:rsidP="00282A5F" w:rsidRDefault="000C6D17" w14:paraId="60AF4178" w14:textId="4352A704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0,05</w:t>
            </w:r>
          </w:p>
        </w:tc>
      </w:tr>
      <w:tr w:rsidRPr="00282A5F" w:rsidR="0034301A" w:rsidTr="5A3C6851" w14:paraId="757D1680" w14:textId="3E6F865D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C0762D" w14:paraId="5EAA8655" w14:textId="2DDA319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23-04-2024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C0762D" w14:paraId="4EF0586C" w14:textId="3112CDE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50" w:type="dxa"/>
            <w:tcMar/>
          </w:tcPr>
          <w:p w:rsidRPr="00282A5F" w:rsidR="0034301A" w:rsidP="00282A5F" w:rsidRDefault="00C0762D" w14:paraId="57827B98" w14:textId="239EF3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0,04</w:t>
            </w:r>
          </w:p>
        </w:tc>
      </w:tr>
      <w:tr w:rsidRPr="00282A5F" w:rsidR="0034301A" w:rsidTr="5A3C6851" w14:paraId="405FB2F6" w14:textId="43CC5FF1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A80FDB" w14:paraId="5AD52296" w14:textId="778C685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03-05-2024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A80FDB" w14:paraId="3D9CB886" w14:textId="1D8A786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50" w:type="dxa"/>
            <w:tcMar/>
          </w:tcPr>
          <w:p w:rsidRPr="00282A5F" w:rsidR="0034301A" w:rsidP="00282A5F" w:rsidRDefault="00A80FDB" w14:paraId="128985B5" w14:textId="41A86FD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0,04</w:t>
            </w:r>
          </w:p>
        </w:tc>
      </w:tr>
      <w:tr w:rsidRPr="00282A5F" w:rsidR="0034301A" w:rsidTr="5A3C6851" w14:paraId="69F53F46" w14:textId="40DB2C79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C06ADD" w14:paraId="32616FBE" w14:textId="79AE994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07-05-2024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C06ADD" w14:paraId="5F08A6D6" w14:textId="458BB6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0,02</w:t>
            </w:r>
          </w:p>
        </w:tc>
        <w:tc>
          <w:tcPr>
            <w:tcW w:w="3450" w:type="dxa"/>
            <w:tcMar/>
          </w:tcPr>
          <w:p w:rsidRPr="00282A5F" w:rsidR="0034301A" w:rsidP="00282A5F" w:rsidRDefault="00C06ADD" w14:paraId="3345EEE1" w14:textId="47D67F3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0,12</w:t>
            </w:r>
          </w:p>
        </w:tc>
      </w:tr>
      <w:tr w:rsidRPr="00282A5F" w:rsidR="0034301A" w:rsidTr="5A3C6851" w14:paraId="696A92EB" w14:textId="1CEA0E2C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384E86" w14:paraId="008950FA" w14:textId="48BA099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14-05-2024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384E86" w14:paraId="2EF4338E" w14:textId="0D7079C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50" w:type="dxa"/>
            <w:tcMar/>
          </w:tcPr>
          <w:p w:rsidRPr="00282A5F" w:rsidR="0034301A" w:rsidP="00282A5F" w:rsidRDefault="00883599" w14:paraId="5A2E7F0E" w14:textId="7706F75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0,06</w:t>
            </w:r>
          </w:p>
        </w:tc>
      </w:tr>
      <w:tr w:rsidRPr="00282A5F" w:rsidR="0034301A" w:rsidTr="5A3C6851" w14:paraId="135AB1B1" w14:textId="44CD2A75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335FF9" w14:paraId="38933FE3" w14:textId="72BDCA4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21-05-2024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335FF9" w14:paraId="0406C907" w14:textId="3C8B505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0,03</w:t>
            </w:r>
          </w:p>
        </w:tc>
        <w:tc>
          <w:tcPr>
            <w:tcW w:w="3450" w:type="dxa"/>
            <w:tcMar/>
          </w:tcPr>
          <w:p w:rsidRPr="00282A5F" w:rsidR="0034301A" w:rsidP="00282A5F" w:rsidRDefault="00335FF9" w14:paraId="0DE29356" w14:textId="7EAB70B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0,21</w:t>
            </w:r>
          </w:p>
        </w:tc>
      </w:tr>
      <w:tr w:rsidRPr="00282A5F" w:rsidR="0034301A" w:rsidTr="5A3C6851" w14:paraId="6D152862" w14:textId="483B12FF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9F222A" w14:paraId="195F83DB" w14:textId="576E195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28-05-2024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9F222A" w14:paraId="00523703" w14:textId="472F94F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0,01</w:t>
            </w:r>
          </w:p>
        </w:tc>
        <w:tc>
          <w:tcPr>
            <w:tcW w:w="3450" w:type="dxa"/>
            <w:tcMar/>
          </w:tcPr>
          <w:p w:rsidRPr="00282A5F" w:rsidR="0034301A" w:rsidP="00282A5F" w:rsidRDefault="009F222A" w14:paraId="1D54A8CA" w14:textId="74FA438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0,06</w:t>
            </w:r>
          </w:p>
        </w:tc>
      </w:tr>
      <w:tr w:rsidRPr="00282A5F" w:rsidR="0034301A" w:rsidTr="5A3C6851" w14:paraId="1E9E74ED" w14:textId="53DC134A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D771C6" w14:paraId="5FBB1D94" w14:textId="6F4EB75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04-06-2024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D771C6" w14:paraId="286AA73C" w14:textId="5B6E139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0,07</w:t>
            </w:r>
          </w:p>
        </w:tc>
        <w:tc>
          <w:tcPr>
            <w:tcW w:w="3450" w:type="dxa"/>
            <w:tcMar/>
          </w:tcPr>
          <w:p w:rsidRPr="00282A5F" w:rsidR="0034301A" w:rsidP="00282A5F" w:rsidRDefault="00D771C6" w14:paraId="3CDCE9C8" w14:textId="3994C05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0,18</w:t>
            </w:r>
          </w:p>
        </w:tc>
      </w:tr>
      <w:tr w:rsidRPr="00282A5F" w:rsidR="0034301A" w:rsidTr="5A3C6851" w14:paraId="3A20CBAE" w14:textId="020166B7">
        <w:tc>
          <w:tcPr>
            <w:tcW w:w="2019" w:type="dxa"/>
            <w:shd w:val="clear" w:color="auto" w:fill="auto"/>
            <w:tcMar/>
            <w:vAlign w:val="bottom"/>
          </w:tcPr>
          <w:p w:rsidRPr="00282A5F" w:rsidR="0034301A" w:rsidP="00282A5F" w:rsidRDefault="002B4AA3" w14:paraId="3FF8708E" w14:textId="3F75DB9C">
            <w:pPr>
              <w:jc w:val="center"/>
              <w:rPr>
                <w:rFonts w:ascii="Arial" w:hAnsi="Arial" w:cs="Arial"/>
                <w:color w:val="000000" w:themeColor="text1"/>
                <w:lang w:val="en-GB" w:eastAsia="da-DK"/>
              </w:rPr>
            </w:pPr>
            <w:r>
              <w:rPr>
                <w:rFonts w:ascii="Arial" w:hAnsi="Arial" w:cs="Arial"/>
                <w:color w:val="000000" w:themeColor="text1"/>
                <w:lang w:val="en-GB" w:eastAsia="da-DK"/>
              </w:rPr>
              <w:t>10-06-2024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0034301A" w:rsidP="00282A5F" w:rsidRDefault="002B4AA3" w14:paraId="3902C3DD" w14:textId="7A46E056">
            <w:pPr>
              <w:jc w:val="center"/>
              <w:rPr>
                <w:rFonts w:ascii="Arial" w:hAnsi="Arial" w:cs="Arial"/>
                <w:color w:val="000000" w:themeColor="text1"/>
                <w:lang w:val="en-GB" w:eastAsia="da-DK"/>
              </w:rPr>
            </w:pPr>
            <w:r>
              <w:rPr>
                <w:rFonts w:ascii="Arial" w:hAnsi="Arial" w:cs="Arial"/>
                <w:color w:val="000000" w:themeColor="text1"/>
                <w:lang w:val="en-GB" w:eastAsia="da-DK"/>
              </w:rPr>
              <w:t>0,08</w:t>
            </w:r>
          </w:p>
        </w:tc>
        <w:tc>
          <w:tcPr>
            <w:tcW w:w="3450" w:type="dxa"/>
            <w:tcMar/>
          </w:tcPr>
          <w:p w:rsidRPr="00282A5F" w:rsidR="0034301A" w:rsidP="00282A5F" w:rsidRDefault="002B4AA3" w14:paraId="0ACE31C8" w14:textId="44C726EC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>
              <w:rPr>
                <w:rFonts w:ascii="Arial" w:hAnsi="Arial" w:cs="Arial"/>
                <w:color w:val="000000"/>
                <w:lang w:val="en-GB" w:eastAsia="da-DK"/>
              </w:rPr>
              <w:t>0,</w:t>
            </w:r>
            <w:r w:rsidR="009B03F3">
              <w:rPr>
                <w:rFonts w:ascii="Arial" w:hAnsi="Arial" w:cs="Arial"/>
                <w:color w:val="000000"/>
                <w:lang w:val="en-GB" w:eastAsia="da-DK"/>
              </w:rPr>
              <w:t>31</w:t>
            </w:r>
          </w:p>
        </w:tc>
      </w:tr>
      <w:tr w:rsidRPr="00282A5F" w:rsidR="0034301A" w:rsidTr="5A3C6851" w14:paraId="3A4BDDE6" w14:textId="23587B16">
        <w:tc>
          <w:tcPr>
            <w:tcW w:w="2019" w:type="dxa"/>
            <w:shd w:val="clear" w:color="auto" w:fill="auto"/>
            <w:tcMar/>
            <w:vAlign w:val="bottom"/>
          </w:tcPr>
          <w:p w:rsidRPr="00282A5F" w:rsidR="0034301A" w:rsidP="00282A5F" w:rsidRDefault="00A9201C" w14:paraId="17329640" w14:textId="709EF9DC">
            <w:pPr>
              <w:jc w:val="center"/>
              <w:rPr>
                <w:rFonts w:ascii="Arial" w:hAnsi="Arial" w:cs="Arial"/>
                <w:color w:val="000000" w:themeColor="text1"/>
                <w:lang w:val="en-GB" w:eastAsia="da-DK"/>
              </w:rPr>
            </w:pPr>
            <w:r>
              <w:rPr>
                <w:rFonts w:ascii="Arial" w:hAnsi="Arial" w:cs="Arial"/>
                <w:color w:val="000000" w:themeColor="text1"/>
                <w:lang w:val="en-GB" w:eastAsia="da-DK"/>
              </w:rPr>
              <w:t>18-06-2024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0034301A" w:rsidP="00282A5F" w:rsidRDefault="00A9201C" w14:paraId="0ABAC608" w14:textId="6B21132B">
            <w:pPr>
              <w:jc w:val="center"/>
              <w:rPr>
                <w:rFonts w:ascii="Arial" w:hAnsi="Arial" w:cs="Arial"/>
                <w:color w:val="000000" w:themeColor="text1"/>
                <w:lang w:val="en-GB" w:eastAsia="da-DK"/>
              </w:rPr>
            </w:pPr>
            <w:r>
              <w:rPr>
                <w:rFonts w:ascii="Arial" w:hAnsi="Arial" w:cs="Arial"/>
                <w:color w:val="000000" w:themeColor="text1"/>
                <w:lang w:val="en-GB" w:eastAsia="da-DK"/>
              </w:rPr>
              <w:t>0,17</w:t>
            </w:r>
          </w:p>
        </w:tc>
        <w:tc>
          <w:tcPr>
            <w:tcW w:w="3450" w:type="dxa"/>
            <w:tcMar/>
          </w:tcPr>
          <w:p w:rsidRPr="00282A5F" w:rsidR="0034301A" w:rsidP="00282A5F" w:rsidRDefault="00A9201C" w14:paraId="1476B2A8" w14:textId="6FA4CEAC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>
              <w:rPr>
                <w:rFonts w:ascii="Arial" w:hAnsi="Arial" w:cs="Arial"/>
                <w:color w:val="000000"/>
                <w:lang w:val="en-GB" w:eastAsia="da-DK"/>
              </w:rPr>
              <w:t>0,37</w:t>
            </w:r>
          </w:p>
        </w:tc>
      </w:tr>
      <w:tr w:rsidRPr="00282A5F" w:rsidR="0034301A" w:rsidTr="5A3C6851" w14:paraId="7F36BB43" w14:textId="28B0A00D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34301A" w14:paraId="0B8C94DA" w14:textId="6E24975D">
            <w:pPr>
              <w:jc w:val="center"/>
              <w:rPr>
                <w:rFonts w:ascii="Arial" w:hAnsi="Arial" w:cs="Arial"/>
                <w:lang w:val="en-US"/>
              </w:rPr>
            </w:pPr>
            <w:r w:rsidRPr="58713BFA" w:rsidR="21C3B3DB">
              <w:rPr>
                <w:rFonts w:ascii="Arial" w:hAnsi="Arial" w:cs="Arial"/>
                <w:lang w:val="en-US"/>
              </w:rPr>
              <w:t>25-06-2024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34301A" w14:paraId="2B372FEF" w14:textId="31039920">
            <w:pPr>
              <w:jc w:val="center"/>
              <w:rPr>
                <w:rFonts w:ascii="Arial" w:hAnsi="Arial" w:cs="Arial"/>
                <w:lang w:val="en-US"/>
              </w:rPr>
            </w:pPr>
            <w:r w:rsidRPr="58713BFA" w:rsidR="21C3B3DB">
              <w:rPr>
                <w:rFonts w:ascii="Arial" w:hAnsi="Arial" w:cs="Arial"/>
                <w:lang w:val="en-US"/>
              </w:rPr>
              <w:t>0,11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1AF8D9B8" w14:textId="5BE37E50">
            <w:pPr>
              <w:jc w:val="center"/>
              <w:rPr>
                <w:rFonts w:ascii="Arial" w:hAnsi="Arial" w:cs="Arial"/>
                <w:lang w:val="en-GB"/>
              </w:rPr>
            </w:pPr>
            <w:r w:rsidRPr="58713BFA" w:rsidR="21C3B3DB">
              <w:rPr>
                <w:rFonts w:ascii="Arial" w:hAnsi="Arial" w:cs="Arial"/>
                <w:lang w:val="en-GB"/>
              </w:rPr>
              <w:t>0,31</w:t>
            </w:r>
          </w:p>
        </w:tc>
      </w:tr>
      <w:tr w:rsidRPr="00282A5F" w:rsidR="0034301A" w:rsidTr="5A3C6851" w14:paraId="7805793F" w14:textId="57C53282">
        <w:tc>
          <w:tcPr>
            <w:tcW w:w="2019" w:type="dxa"/>
            <w:shd w:val="clear" w:color="auto" w:fill="auto"/>
            <w:tcMar/>
            <w:vAlign w:val="bottom"/>
          </w:tcPr>
          <w:p w:rsidRPr="002C6279" w:rsidR="0034301A" w:rsidP="00282A5F" w:rsidRDefault="0034301A" w14:paraId="71BAF891" w14:textId="42BE735D">
            <w:pPr>
              <w:jc w:val="center"/>
              <w:rPr>
                <w:rFonts w:ascii="Arial" w:hAnsi="Arial" w:cs="Arial"/>
                <w:lang w:val="en-US"/>
              </w:rPr>
            </w:pPr>
            <w:r w:rsidRPr="77221482" w:rsidR="5AFDB17D">
              <w:rPr>
                <w:rFonts w:ascii="Arial" w:hAnsi="Arial" w:cs="Arial"/>
                <w:lang w:val="en-US"/>
              </w:rPr>
              <w:t>02-07-2024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C6279" w:rsidR="0034301A" w:rsidP="00282A5F" w:rsidRDefault="0034301A" w14:paraId="2CDEBD00" w14:textId="768FCDC0">
            <w:pPr>
              <w:jc w:val="center"/>
              <w:rPr>
                <w:rFonts w:ascii="Arial" w:hAnsi="Arial" w:cs="Arial"/>
                <w:lang w:val="en-US"/>
              </w:rPr>
            </w:pPr>
            <w:r w:rsidRPr="77221482" w:rsidR="5AFDB17D">
              <w:rPr>
                <w:rFonts w:ascii="Arial" w:hAnsi="Arial" w:cs="Arial"/>
                <w:lang w:val="en-US"/>
              </w:rPr>
              <w:t>0,09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432F926F" w14:textId="6E13A5B6">
            <w:pPr>
              <w:jc w:val="center"/>
              <w:rPr>
                <w:rFonts w:ascii="Arial" w:hAnsi="Arial" w:cs="Arial"/>
                <w:lang w:val="en-GB"/>
              </w:rPr>
            </w:pPr>
            <w:r w:rsidRPr="77221482" w:rsidR="5AFDB17D">
              <w:rPr>
                <w:rFonts w:ascii="Arial" w:hAnsi="Arial" w:cs="Arial"/>
                <w:lang w:val="en-GB"/>
              </w:rPr>
              <w:t>0,18</w:t>
            </w:r>
          </w:p>
        </w:tc>
      </w:tr>
      <w:tr w:rsidRPr="00282A5F" w:rsidR="0034301A" w:rsidTr="5A3C6851" w14:paraId="41936796" w14:textId="13118F62">
        <w:tc>
          <w:tcPr>
            <w:tcW w:w="2019" w:type="dxa"/>
            <w:shd w:val="clear" w:color="auto" w:fill="auto"/>
            <w:tcMar/>
            <w:vAlign w:val="bottom"/>
          </w:tcPr>
          <w:p w:rsidRPr="00836565" w:rsidR="0034301A" w:rsidP="00282A5F" w:rsidRDefault="0034301A" w14:paraId="05095456" w14:textId="3527F6E5">
            <w:pPr>
              <w:jc w:val="center"/>
              <w:rPr>
                <w:rFonts w:ascii="Arial" w:hAnsi="Arial" w:cs="Arial"/>
                <w:lang w:val="en-US"/>
              </w:rPr>
            </w:pPr>
            <w:r w:rsidRPr="27426220" w:rsidR="3F2A16CC">
              <w:rPr>
                <w:rFonts w:ascii="Arial" w:hAnsi="Arial" w:cs="Arial"/>
                <w:lang w:val="en-US"/>
              </w:rPr>
              <w:t>09-07-2024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51F510D4" w14:textId="6D0EB519">
            <w:pPr>
              <w:jc w:val="center"/>
              <w:rPr>
                <w:rFonts w:ascii="Arial" w:hAnsi="Arial" w:cs="Arial"/>
                <w:lang w:val="en-US"/>
              </w:rPr>
            </w:pPr>
            <w:r w:rsidRPr="27426220" w:rsidR="3F2A16CC">
              <w:rPr>
                <w:rFonts w:ascii="Arial" w:hAnsi="Arial" w:cs="Arial"/>
                <w:lang w:val="en-US"/>
              </w:rPr>
              <w:t>0,22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23B65B06" w14:textId="516AD444">
            <w:pPr>
              <w:jc w:val="center"/>
              <w:rPr>
                <w:rFonts w:ascii="Arial" w:hAnsi="Arial" w:cs="Arial"/>
                <w:lang w:val="en-GB"/>
              </w:rPr>
            </w:pPr>
            <w:r w:rsidRPr="27426220" w:rsidR="3F2A16CC">
              <w:rPr>
                <w:rFonts w:ascii="Arial" w:hAnsi="Arial" w:cs="Arial"/>
                <w:lang w:val="en-GB"/>
              </w:rPr>
              <w:t>0,30</w:t>
            </w:r>
          </w:p>
        </w:tc>
      </w:tr>
      <w:tr w:rsidRPr="00282A5F" w:rsidR="0034301A" w:rsidTr="5A3C6851" w14:paraId="2F401A36" w14:textId="25CEC667">
        <w:trPr>
          <w:trHeight w:val="300"/>
        </w:trPr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4EF9C5C6" w14:textId="76A0063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E78F765" w:rsidR="353C08B2">
              <w:rPr>
                <w:rFonts w:ascii="Arial" w:hAnsi="Arial" w:cs="Arial"/>
                <w:color w:val="000000" w:themeColor="text1" w:themeTint="FF" w:themeShade="FF"/>
                <w:lang w:val="en-US"/>
              </w:rPr>
              <w:t>16-07-2024</w:t>
            </w: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836565" w:rsidR="0034301A" w:rsidP="00282A5F" w:rsidRDefault="0034301A" w14:paraId="5F25266D" w14:textId="1CBE219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E78F765" w:rsidR="353C08B2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0,24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089E335D" w14:textId="1408D4DC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E78F765" w:rsidR="353C08B2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0,25</w:t>
            </w:r>
          </w:p>
        </w:tc>
      </w:tr>
      <w:tr w:rsidRPr="00282A5F" w:rsidR="0034301A" w:rsidTr="5A3C6851" w14:paraId="5634FCA6" w14:textId="38253760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493A51B3" w14:textId="1A1728B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E78F765" w:rsidR="353C08B2">
              <w:rPr>
                <w:rFonts w:ascii="Arial" w:hAnsi="Arial" w:cs="Arial"/>
                <w:color w:val="000000" w:themeColor="text1" w:themeTint="FF" w:themeShade="FF"/>
                <w:lang w:val="en-US"/>
              </w:rPr>
              <w:t>23-07-2024</w:t>
            </w: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836565" w:rsidR="0034301A" w:rsidP="00282A5F" w:rsidRDefault="0034301A" w14:paraId="5D5D0FD3" w14:textId="7DF9823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E78F765" w:rsidR="353C08B2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0,03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06CA2762" w14:textId="1E976316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E78F765" w:rsidR="353C08B2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0,07</w:t>
            </w:r>
          </w:p>
        </w:tc>
      </w:tr>
      <w:tr w:rsidRPr="00282A5F" w:rsidR="0034301A" w:rsidTr="5A3C6851" w14:paraId="514E037E" w14:textId="14559559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49CD54D4" w14:textId="2FC7C15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E78F765" w:rsidR="67615FB2">
              <w:rPr>
                <w:rFonts w:ascii="Arial" w:hAnsi="Arial" w:cs="Arial"/>
                <w:color w:val="000000" w:themeColor="text1" w:themeTint="FF" w:themeShade="FF"/>
                <w:lang w:val="en-US"/>
              </w:rPr>
              <w:t>31-07-2024</w:t>
            </w: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836565" w:rsidR="0034301A" w:rsidP="00282A5F" w:rsidRDefault="0034301A" w14:paraId="653C31C3" w14:textId="244D1BC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E78F765" w:rsidR="67615FB2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0,07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324F3A65" w14:textId="5CE8E3BC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E78F765" w:rsidR="67615FB2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0,06</w:t>
            </w:r>
          </w:p>
        </w:tc>
      </w:tr>
      <w:tr w:rsidRPr="00282A5F" w:rsidR="0034301A" w:rsidTr="5A3C6851" w14:paraId="12E01168" w14:textId="247FFDF9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0C8C0688" w14:textId="0F237D9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21314DCB" w:rsidR="754D1536">
              <w:rPr>
                <w:rFonts w:ascii="Arial" w:hAnsi="Arial" w:cs="Arial"/>
                <w:color w:val="000000" w:themeColor="text1" w:themeTint="FF" w:themeShade="FF"/>
                <w:lang w:val="en-US"/>
              </w:rPr>
              <w:t>06-08-2024</w:t>
            </w: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836565" w:rsidR="0034301A" w:rsidP="00282A5F" w:rsidRDefault="0034301A" w14:paraId="72E33E75" w14:textId="3ECD654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21314DCB" w:rsidR="754D1536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0,02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5D3F05A8" w14:textId="3D9192D3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21314DCB" w:rsidR="754D1536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0,04</w:t>
            </w:r>
          </w:p>
        </w:tc>
      </w:tr>
      <w:tr w:rsidRPr="00282A5F" w:rsidR="0034301A" w:rsidTr="5A3C6851" w14:paraId="447185DE" w14:textId="55C8F3D1">
        <w:tc>
          <w:tcPr>
            <w:tcW w:w="2019" w:type="dxa"/>
            <w:shd w:val="clear" w:color="auto" w:fill="auto"/>
            <w:tcMar/>
            <w:vAlign w:val="bottom"/>
          </w:tcPr>
          <w:p w:rsidRPr="00282A5F" w:rsidR="0034301A" w:rsidP="00282A5F" w:rsidRDefault="0034301A" w14:paraId="24232B2D" w14:textId="64B768F5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21314DCB" w:rsidR="754D1536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20-08-2024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0034301A" w:rsidP="00282A5F" w:rsidRDefault="0034301A" w14:paraId="743C32B0" w14:textId="0B898CAC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21314DCB" w:rsidR="754D1536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0,04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193E8773" w14:textId="14928A13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21314DCB" w:rsidR="754D1536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0,10</w:t>
            </w:r>
          </w:p>
        </w:tc>
      </w:tr>
      <w:tr w:rsidRPr="00282A5F" w:rsidR="0034301A" w:rsidTr="5A3C6851" w14:paraId="5AD2B507" w14:textId="0EDEF72F">
        <w:tc>
          <w:tcPr>
            <w:tcW w:w="2019" w:type="dxa"/>
            <w:shd w:val="clear" w:color="auto" w:fill="auto"/>
            <w:tcMar/>
            <w:vAlign w:val="bottom"/>
          </w:tcPr>
          <w:p w:rsidRPr="00282A5F" w:rsidR="0034301A" w:rsidP="00282A5F" w:rsidRDefault="0034301A" w14:paraId="35DBCB00" w14:textId="1712A217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73922CE4" w:rsidR="2AE0C924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03-09-2024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0034301A" w:rsidP="00282A5F" w:rsidRDefault="0034301A" w14:paraId="4C079B04" w14:textId="5DAADB18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73922CE4" w:rsidR="2AE0C924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0,12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1ABD8697" w14:textId="3966964C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73922CE4" w:rsidR="2AE0C924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0,28</w:t>
            </w:r>
          </w:p>
        </w:tc>
      </w:tr>
      <w:tr w:rsidRPr="00282A5F" w:rsidR="0034301A" w:rsidTr="5A3C6851" w14:paraId="00D340EE" w14:textId="73E11164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6CF933CB" w14:textId="273EAAD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8BF8CF4" w:rsidR="72812A42">
              <w:rPr>
                <w:rFonts w:ascii="Arial" w:hAnsi="Arial" w:cs="Arial"/>
                <w:color w:val="000000" w:themeColor="text1" w:themeTint="FF" w:themeShade="FF"/>
                <w:lang w:val="en-US"/>
              </w:rPr>
              <w:t>17-09-2024</w:t>
            </w: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836565" w:rsidR="0034301A" w:rsidP="00282A5F" w:rsidRDefault="0034301A" w14:paraId="2F44E35D" w14:textId="2184D45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8BF8CF4" w:rsidR="72812A42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0,36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1C650E8F" w14:textId="7ECFD2E8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68BF8CF4" w:rsidR="72812A42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0,73</w:t>
            </w:r>
          </w:p>
        </w:tc>
      </w:tr>
      <w:tr w:rsidRPr="00282A5F" w:rsidR="0034301A" w:rsidTr="5A3C6851" w14:paraId="6E49856A" w14:textId="6BEC46B5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3C23E72D" w14:textId="7C16CC4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ACF7527" w:rsidR="294189C5">
              <w:rPr>
                <w:rFonts w:ascii="Arial" w:hAnsi="Arial" w:cs="Arial"/>
                <w:color w:val="000000" w:themeColor="text1" w:themeTint="FF" w:themeShade="FF"/>
                <w:lang w:val="en-US"/>
              </w:rPr>
              <w:t>24-09-2024</w:t>
            </w: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836565" w:rsidR="0034301A" w:rsidP="00282A5F" w:rsidRDefault="0034301A" w14:paraId="48688F2D" w14:textId="40234D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ACF7527" w:rsidR="294189C5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0,45</w:t>
            </w:r>
          </w:p>
        </w:tc>
        <w:tc>
          <w:tcPr>
            <w:tcW w:w="3450" w:type="dxa"/>
            <w:tcMar/>
          </w:tcPr>
          <w:p w:rsidRPr="00282A5F" w:rsidR="0034301A" w:rsidP="00282A5F" w:rsidRDefault="0034301A" w14:paraId="626187E3" w14:textId="004F1046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6ACF7527" w:rsidR="294189C5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0,97</w:t>
            </w:r>
          </w:p>
        </w:tc>
      </w:tr>
      <w:tr w:rsidRPr="00282A5F" w:rsidR="0034301A" w:rsidTr="5A3C6851" w14:paraId="17FD8398" w14:textId="52A6EC4D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4428DE83" w14:textId="61E9591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215580FD" w:rsidR="651DE3E8">
              <w:rPr>
                <w:rFonts w:ascii="Arial" w:hAnsi="Arial" w:cs="Arial"/>
                <w:color w:val="000000" w:themeColor="text1" w:themeTint="FF" w:themeShade="FF"/>
                <w:lang w:val="en-US"/>
              </w:rPr>
              <w:t>08-10-2024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6EED12F7" w14:textId="666A359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215580FD" w:rsidR="651DE3E8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0,15</w:t>
            </w:r>
          </w:p>
        </w:tc>
        <w:tc>
          <w:tcPr>
            <w:tcW w:w="3450" w:type="dxa"/>
            <w:tcMar/>
          </w:tcPr>
          <w:p w:rsidR="0034301A" w:rsidP="00282A5F" w:rsidRDefault="0034301A" w14:paraId="68C421D5" w14:textId="18FC6E0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215580FD" w:rsidR="651DE3E8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0,24</w:t>
            </w:r>
          </w:p>
        </w:tc>
      </w:tr>
      <w:tr w:rsidRPr="00282A5F" w:rsidR="0034301A" w:rsidTr="5A3C6851" w14:paraId="5EBE3428" w14:textId="4752DCBE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22913B4A" w14:textId="00636E9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4A30DF24" w:rsidR="2F825DB0">
              <w:rPr>
                <w:rFonts w:ascii="Arial" w:hAnsi="Arial" w:cs="Arial"/>
                <w:color w:val="000000" w:themeColor="text1" w:themeTint="FF" w:themeShade="FF"/>
                <w:lang w:val="en-US"/>
              </w:rPr>
              <w:t>17-10-2024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389C498B" w14:textId="1662C70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4D80C09" w:rsidR="3E369F02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0,34</w:t>
            </w:r>
          </w:p>
        </w:tc>
        <w:tc>
          <w:tcPr>
            <w:tcW w:w="3450" w:type="dxa"/>
            <w:tcMar/>
          </w:tcPr>
          <w:p w:rsidR="0034301A" w:rsidP="00282A5F" w:rsidRDefault="0034301A" w14:paraId="50EB423C" w14:textId="0C0EDF2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4D80C09" w:rsidR="3E369F02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0,90</w:t>
            </w:r>
          </w:p>
        </w:tc>
      </w:tr>
      <w:tr w:rsidRPr="00282A5F" w:rsidR="0034301A" w:rsidTr="5A3C6851" w14:paraId="4710A06D" w14:textId="6C58D023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6D3E2EAF" w14:textId="34757D9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4D80C09" w:rsidR="3E369F02">
              <w:rPr>
                <w:rFonts w:ascii="Arial" w:hAnsi="Arial" w:cs="Arial"/>
                <w:color w:val="000000" w:themeColor="text1" w:themeTint="FF" w:themeShade="FF"/>
                <w:lang w:val="en-US"/>
              </w:rPr>
              <w:t>23-10-2024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0591D7CE" w14:textId="4C4CAF4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4D80C09" w:rsidR="3E369F02">
              <w:rPr>
                <w:rFonts w:ascii="Arial" w:hAnsi="Arial" w:cs="Arial"/>
                <w:color w:val="000000" w:themeColor="text1" w:themeTint="FF" w:themeShade="FF"/>
                <w:lang w:val="en-US"/>
              </w:rPr>
              <w:t>0,66</w:t>
            </w:r>
          </w:p>
        </w:tc>
        <w:tc>
          <w:tcPr>
            <w:tcW w:w="3450" w:type="dxa"/>
            <w:tcMar/>
          </w:tcPr>
          <w:p w:rsidRPr="00836565" w:rsidR="0034301A" w:rsidP="00282A5F" w:rsidRDefault="0034301A" w14:paraId="2635AE7A" w14:textId="13FF13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64D80C09" w:rsidR="3E369F02">
              <w:rPr>
                <w:rFonts w:ascii="Arial" w:hAnsi="Arial" w:cs="Arial"/>
                <w:color w:val="000000" w:themeColor="text1" w:themeTint="FF" w:themeShade="FF"/>
                <w:lang w:val="en-US"/>
              </w:rPr>
              <w:t>1,93</w:t>
            </w:r>
          </w:p>
        </w:tc>
      </w:tr>
      <w:tr w:rsidRPr="00282A5F" w:rsidR="00116E0B" w:rsidTr="5A3C6851" w14:paraId="247C8BE1" w14:textId="74733730">
        <w:tc>
          <w:tcPr>
            <w:tcW w:w="2019" w:type="dxa"/>
            <w:shd w:val="clear" w:color="auto" w:fill="auto"/>
            <w:tcMar/>
            <w:vAlign w:val="bottom"/>
          </w:tcPr>
          <w:p w:rsidRPr="00282A5F" w:rsidR="00116E0B" w:rsidP="00282A5F" w:rsidRDefault="00116E0B" w14:paraId="54F6DEFE" w14:textId="4C4011A7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5A3C6851" w:rsidR="6DE5642E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05-11-2024</w:t>
            </w: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00116E0B" w:rsidP="00282A5F" w:rsidRDefault="00116E0B" w14:paraId="1DD58C85" w14:textId="3BFCB974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5A3C6851" w:rsidR="6DE5642E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0,07</w:t>
            </w:r>
          </w:p>
        </w:tc>
        <w:tc>
          <w:tcPr>
            <w:tcW w:w="3450" w:type="dxa"/>
            <w:tcMar/>
            <w:vAlign w:val="bottom"/>
          </w:tcPr>
          <w:p w:rsidRPr="00282A5F" w:rsidR="00116E0B" w:rsidP="00282A5F" w:rsidRDefault="00116E0B" w14:paraId="03192779" w14:textId="374340BD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  <w:r w:rsidRPr="5A3C6851" w:rsidR="6DE5642E">
              <w:rPr>
                <w:rFonts w:ascii="Arial" w:hAnsi="Arial" w:cs="Arial"/>
                <w:color w:val="000000" w:themeColor="text1" w:themeTint="FF" w:themeShade="FF"/>
                <w:lang w:val="en-GB" w:eastAsia="da-DK"/>
              </w:rPr>
              <w:t>0,07</w:t>
            </w:r>
          </w:p>
        </w:tc>
      </w:tr>
      <w:tr w:rsidRPr="00282A5F" w:rsidR="0034301A" w:rsidTr="5A3C6851" w14:paraId="332E62E4" w14:textId="770C0A52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55F0BC11" w14:textId="69109C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0F6BBC95" w14:textId="689179C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23F4E2EE" w14:textId="16B2320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A60AFB" w:rsidTr="5A3C6851" w14:paraId="37283E41" w14:textId="04B287AD">
        <w:tc>
          <w:tcPr>
            <w:tcW w:w="2019" w:type="dxa"/>
            <w:shd w:val="clear" w:color="auto" w:fill="auto"/>
            <w:tcMar/>
          </w:tcPr>
          <w:p w:rsidRPr="00836565" w:rsidR="00A60AFB" w:rsidP="00282A5F" w:rsidRDefault="00A60AFB" w14:paraId="36C3DEE5" w14:textId="15CB99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</w:tcPr>
          <w:p w:rsidRPr="00836565" w:rsidR="00A60AFB" w:rsidP="00282A5F" w:rsidRDefault="00A60AFB" w14:paraId="134AC9B1" w14:textId="4D577DA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50" w:type="dxa"/>
            <w:tcMar/>
          </w:tcPr>
          <w:p w:rsidRPr="00836565" w:rsidR="00A60AFB" w:rsidP="00282A5F" w:rsidRDefault="00A60AFB" w14:paraId="500BA8B3" w14:textId="080C84B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5D68BEA6" w14:textId="6A53C559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0B08589F" w14:textId="2D6EE9B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5A3C7BDD" w14:textId="7D927E9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2AC6DDDF" w14:textId="3B89F65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2716DE" w:rsidTr="5A3C6851" w14:paraId="0AEE8FBF" w14:textId="2A3A7520">
        <w:tc>
          <w:tcPr>
            <w:tcW w:w="2019" w:type="dxa"/>
            <w:shd w:val="clear" w:color="auto" w:fill="auto"/>
            <w:tcMar/>
            <w:vAlign w:val="bottom"/>
          </w:tcPr>
          <w:p w:rsidRPr="00282A5F" w:rsidR="002716DE" w:rsidP="00282A5F" w:rsidRDefault="002716DE" w14:paraId="06500462" w14:textId="7611A59B">
            <w:pPr>
              <w:jc w:val="center"/>
              <w:rPr>
                <w:rFonts w:ascii="Arial" w:hAnsi="Arial" w:cs="Arial"/>
                <w:color w:val="000000"/>
                <w:lang w:val="en-GB" w:eastAsia="da-DK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002716DE" w:rsidP="00282A5F" w:rsidRDefault="002716DE" w14:paraId="46C4E769" w14:textId="3B1EBC64">
            <w:pPr>
              <w:jc w:val="center"/>
              <w:rPr>
                <w:rFonts w:ascii="Arial" w:hAnsi="Arial" w:cs="Arial"/>
                <w:lang w:val="en-GB" w:eastAsia="da-DK"/>
              </w:rPr>
            </w:pPr>
          </w:p>
        </w:tc>
        <w:tc>
          <w:tcPr>
            <w:tcW w:w="3450" w:type="dxa"/>
            <w:tcMar/>
            <w:vAlign w:val="bottom"/>
          </w:tcPr>
          <w:p w:rsidRPr="00282A5F" w:rsidR="002716DE" w:rsidP="00282A5F" w:rsidRDefault="002716DE" w14:paraId="1FAC208C" w14:textId="391916D7">
            <w:pPr>
              <w:jc w:val="center"/>
              <w:rPr>
                <w:rFonts w:ascii="Arial" w:hAnsi="Arial" w:cs="Arial"/>
                <w:lang w:val="en-GB" w:eastAsia="da-DK"/>
              </w:rPr>
            </w:pPr>
          </w:p>
        </w:tc>
      </w:tr>
      <w:tr w:rsidRPr="00282A5F" w:rsidR="0034301A" w:rsidTr="5A3C6851" w14:paraId="63C24A69" w14:textId="29695F1F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7CF46627" w14:textId="68870B7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46FFF0B6" w14:textId="71CADC1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4A72EDF2" w14:textId="1FF7531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7709CA26" w14:textId="361F33E8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7A095342" w14:textId="033C68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52CBFF31" w14:textId="1DA751D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661720B3" w14:textId="7262035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3F62CE36" w14:textId="204E4F91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295EFB18" w14:textId="6394E0D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3BD3975E" w14:textId="4DD8FCE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774F2DA9" w14:textId="1C525A3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30CF7DE3" w14:textId="3397B13E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7DE1614D" w14:textId="25F7D2D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4A5EC59A" w14:textId="0011328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5D77734F" w14:textId="343CBAC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08C7E75F" w14:textId="4A8F8B18">
        <w:tc>
          <w:tcPr>
            <w:tcW w:w="2019" w:type="dxa"/>
            <w:shd w:val="clear" w:color="auto" w:fill="auto"/>
            <w:tcMar/>
          </w:tcPr>
          <w:p w:rsidRPr="00836565" w:rsidR="0034301A" w:rsidP="00282A5F" w:rsidRDefault="0034301A" w14:paraId="7B2F5695" w14:textId="00E1C03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836565" w:rsidR="0034301A" w:rsidP="00282A5F" w:rsidRDefault="0034301A" w14:paraId="621989CA" w14:textId="06A311F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7FD7F90C" w14:textId="0108596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102A0D3E" w14:textId="1B7A3FB1">
        <w:tc>
          <w:tcPr>
            <w:tcW w:w="2019" w:type="dxa"/>
            <w:shd w:val="clear" w:color="auto" w:fill="auto"/>
            <w:tcMar/>
          </w:tcPr>
          <w:p w:rsidRPr="00282A5F" w:rsidR="5D3186A5" w:rsidP="00282A5F" w:rsidRDefault="5D3186A5" w14:paraId="565DFAEB" w14:textId="5B9CC675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5D3186A5" w:rsidP="00282A5F" w:rsidRDefault="5D3186A5" w14:paraId="34E8AFBE" w14:textId="0C970561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3BEA265E" w14:textId="4AD1F87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16816F62" w14:textId="20CEBF6A">
        <w:tc>
          <w:tcPr>
            <w:tcW w:w="2019" w:type="dxa"/>
            <w:shd w:val="clear" w:color="auto" w:fill="auto"/>
            <w:tcMar/>
          </w:tcPr>
          <w:p w:rsidRPr="00282A5F" w:rsidR="5D3186A5" w:rsidP="00282A5F" w:rsidRDefault="5D3186A5" w14:paraId="3823AFB8" w14:textId="17B25B48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5D3186A5" w:rsidP="00282A5F" w:rsidRDefault="5D3186A5" w14:paraId="72F220CD" w14:textId="1E0025A4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36920220" w14:textId="70D85B3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50E7DBB8" w14:textId="1A685D72">
        <w:tc>
          <w:tcPr>
            <w:tcW w:w="2019" w:type="dxa"/>
            <w:shd w:val="clear" w:color="auto" w:fill="auto"/>
            <w:tcMar/>
          </w:tcPr>
          <w:p w:rsidRPr="00282A5F" w:rsidR="6EAF051A" w:rsidP="00282A5F" w:rsidRDefault="6EAF051A" w14:paraId="0104569D" w14:textId="44D84911">
            <w:pPr>
              <w:spacing w:before="0" w:after="0"/>
              <w:jc w:val="center"/>
              <w:rPr>
                <w:rFonts w:ascii="Arial" w:hAnsi="Arial" w:eastAsia="Arial" w:cs="Arial"/>
                <w:sz w:val="19"/>
                <w:szCs w:val="19"/>
                <w:lang w:val="en-GB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6EAF051A" w:rsidP="00282A5F" w:rsidRDefault="6EAF051A" w14:paraId="3EB2C5AB" w14:textId="6042B835">
            <w:pPr>
              <w:spacing w:before="0" w:after="0"/>
              <w:jc w:val="center"/>
              <w:rPr>
                <w:rFonts w:ascii="Arial" w:hAnsi="Arial" w:eastAsia="Arial" w:cs="Arial"/>
                <w:sz w:val="19"/>
                <w:szCs w:val="19"/>
                <w:lang w:val="en-GB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30D58D65" w14:textId="0E8AB35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3E5F226B" w14:textId="0B9E3143">
        <w:tc>
          <w:tcPr>
            <w:tcW w:w="2019" w:type="dxa"/>
            <w:shd w:val="clear" w:color="auto" w:fill="auto"/>
            <w:tcMar/>
          </w:tcPr>
          <w:p w:rsidRPr="00282A5F" w:rsidR="6EAF051A" w:rsidP="00282A5F" w:rsidRDefault="6EAF051A" w14:paraId="51790E06" w14:textId="38719D29">
            <w:pPr>
              <w:spacing w:before="0" w:after="0"/>
              <w:jc w:val="center"/>
              <w:rPr>
                <w:rFonts w:ascii="Arial" w:hAnsi="Arial" w:eastAsia="Arial" w:cs="Arial"/>
                <w:sz w:val="19"/>
                <w:szCs w:val="19"/>
                <w:lang w:val="en-GB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6EAF051A" w:rsidP="00282A5F" w:rsidRDefault="6EAF051A" w14:paraId="6DDF784E" w14:textId="1FB263F2">
            <w:pPr>
              <w:spacing w:before="0" w:after="0"/>
              <w:jc w:val="center"/>
              <w:rPr>
                <w:rFonts w:ascii="Arial" w:hAnsi="Arial" w:eastAsia="Arial" w:cs="Arial"/>
                <w:sz w:val="19"/>
                <w:szCs w:val="19"/>
                <w:lang w:val="en-GB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4ED49B73" w14:textId="41D139F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44EB6D3C" w14:textId="4D5C68E3">
        <w:tc>
          <w:tcPr>
            <w:tcW w:w="2019" w:type="dxa"/>
            <w:shd w:val="clear" w:color="auto" w:fill="auto"/>
            <w:tcMar/>
          </w:tcPr>
          <w:p w:rsidRPr="00282A5F" w:rsidR="6EAF051A" w:rsidP="00282A5F" w:rsidRDefault="6EAF051A" w14:paraId="37800D4C" w14:textId="3E22BE48">
            <w:pPr>
              <w:spacing w:before="0" w:after="0"/>
              <w:jc w:val="center"/>
              <w:rPr>
                <w:rFonts w:ascii="Arial" w:hAnsi="Arial" w:eastAsia="Arial" w:cs="Arial"/>
                <w:sz w:val="19"/>
                <w:szCs w:val="19"/>
                <w:lang w:val="en-GB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6EAF051A" w:rsidP="00282A5F" w:rsidRDefault="6EAF051A" w14:paraId="0A3060D5" w14:textId="1459B40D">
            <w:pPr>
              <w:spacing w:before="0" w:after="0"/>
              <w:jc w:val="center"/>
              <w:rPr>
                <w:rFonts w:ascii="Arial" w:hAnsi="Arial" w:eastAsia="Arial" w:cs="Arial"/>
                <w:sz w:val="19"/>
                <w:szCs w:val="19"/>
                <w:lang w:val="en-GB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6D30ABB2" w14:textId="61A53C8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0034301A" w:rsidTr="5A3C6851" w14:paraId="63E09D99" w14:textId="7F37C6B1">
        <w:tc>
          <w:tcPr>
            <w:tcW w:w="2019" w:type="dxa"/>
            <w:shd w:val="clear" w:color="auto" w:fill="auto"/>
            <w:tcMar/>
          </w:tcPr>
          <w:p w:rsidRPr="00282A5F" w:rsidR="6EAF051A" w:rsidP="00282A5F" w:rsidRDefault="6EAF051A" w14:paraId="7BF6A0BC" w14:textId="2382677D">
            <w:pPr>
              <w:spacing w:before="0" w:after="0"/>
              <w:jc w:val="center"/>
              <w:rPr>
                <w:rFonts w:ascii="Arial" w:hAnsi="Arial" w:eastAsia="Arial" w:cs="Arial"/>
                <w:sz w:val="19"/>
                <w:szCs w:val="19"/>
                <w:lang w:val="en-GB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Pr="00282A5F" w:rsidR="6EAF051A" w:rsidP="00282A5F" w:rsidRDefault="6EAF051A" w14:paraId="638ADF44" w14:textId="4FFED7BA">
            <w:pPr>
              <w:spacing w:before="0" w:after="0"/>
              <w:jc w:val="center"/>
              <w:rPr>
                <w:rFonts w:ascii="Arial" w:hAnsi="Arial" w:eastAsia="Arial" w:cs="Arial"/>
                <w:sz w:val="19"/>
                <w:szCs w:val="19"/>
                <w:lang w:val="en-GB"/>
              </w:rPr>
            </w:pPr>
          </w:p>
        </w:tc>
        <w:tc>
          <w:tcPr>
            <w:tcW w:w="3450" w:type="dxa"/>
            <w:tcMar/>
          </w:tcPr>
          <w:p w:rsidRPr="00836565" w:rsidR="0034301A" w:rsidP="00282A5F" w:rsidRDefault="0034301A" w14:paraId="19CE7E65" w14:textId="4F97D93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Pr="00282A5F" w:rsidR="6EAF051A" w:rsidTr="5A3C6851" w14:paraId="10AFE30A" w14:textId="77777777">
        <w:trPr>
          <w:trHeight w:val="300"/>
        </w:trPr>
        <w:tc>
          <w:tcPr>
            <w:tcW w:w="2019" w:type="dxa"/>
            <w:shd w:val="clear" w:color="auto" w:fill="auto"/>
            <w:tcMar/>
          </w:tcPr>
          <w:p w:rsidR="6EAF051A" w:rsidP="00282A5F" w:rsidRDefault="6EAF051A" w14:paraId="07FC0AE0" w14:textId="4CF59DB7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="6EAF051A" w:rsidP="00282A5F" w:rsidRDefault="6EAF051A" w14:paraId="79C19EE4" w14:textId="38DB440C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  <w:tcMar/>
          </w:tcPr>
          <w:p w:rsidR="6EAF051A" w:rsidP="00282A5F" w:rsidRDefault="6EAF051A" w14:paraId="7550DB18" w14:textId="5E4F3ED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Pr="00282A5F" w:rsidR="6EAF051A" w:rsidTr="5A3C6851" w14:paraId="39E81545" w14:textId="77777777">
        <w:trPr>
          <w:trHeight w:val="300"/>
        </w:trPr>
        <w:tc>
          <w:tcPr>
            <w:tcW w:w="2019" w:type="dxa"/>
            <w:shd w:val="clear" w:color="auto" w:fill="auto"/>
            <w:tcMar/>
          </w:tcPr>
          <w:p w:rsidR="6EAF051A" w:rsidP="00282A5F" w:rsidRDefault="6EAF051A" w14:paraId="20C66408" w14:textId="465BB0BF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="6EAF051A" w:rsidP="00282A5F" w:rsidRDefault="6EAF051A" w14:paraId="299C44A4" w14:textId="6DD1D7F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  <w:tcMar/>
          </w:tcPr>
          <w:p w:rsidR="6EAF051A" w:rsidP="00282A5F" w:rsidRDefault="6EAF051A" w14:paraId="325C1EA7" w14:textId="0CEB186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Pr="00282A5F" w:rsidR="6EAF051A" w:rsidTr="5A3C6851" w14:paraId="68901A11" w14:textId="77777777">
        <w:trPr>
          <w:trHeight w:val="300"/>
        </w:trPr>
        <w:tc>
          <w:tcPr>
            <w:tcW w:w="2019" w:type="dxa"/>
            <w:shd w:val="clear" w:color="auto" w:fill="auto"/>
            <w:tcMar/>
          </w:tcPr>
          <w:p w:rsidR="6EAF051A" w:rsidP="00282A5F" w:rsidRDefault="6EAF051A" w14:paraId="5691E4E6" w14:textId="64D92FB5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/>
            <w:vAlign w:val="bottom"/>
          </w:tcPr>
          <w:p w:rsidR="6EAF051A" w:rsidP="00282A5F" w:rsidRDefault="6EAF051A" w14:paraId="216A16B9" w14:textId="4A79C8E5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  <w:tcMar/>
          </w:tcPr>
          <w:p w:rsidR="6EAF051A" w:rsidP="00282A5F" w:rsidRDefault="6EAF051A" w14:paraId="7DC78A6E" w14:textId="69A06429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0F32F8" w:rsidP="00282A5F" w:rsidRDefault="00F25391" w14:paraId="4DB91B7B" w14:textId="16CA700A">
      <w:pPr>
        <w:spacing w:before="0" w:after="0" w:line="360" w:lineRule="auto"/>
        <w:jc w:val="center"/>
        <w:rPr>
          <w:color w:val="072B62"/>
          <w:lang w:val="en-US"/>
        </w:rPr>
      </w:pPr>
      <w:r>
        <w:rPr>
          <w:color w:val="072B62"/>
          <w:lang w:val="en-US"/>
        </w:rPr>
        <w:br w:type="textWrapping" w:clear="all"/>
      </w:r>
    </w:p>
    <w:sectPr w:rsidR="000F32F8" w:rsidSect="00F350ED">
      <w:headerReference w:type="default" r:id="rId12"/>
      <w:pgSz w:w="11906" w:h="16838" w:orient="portrait"/>
      <w:pgMar w:top="1440" w:right="1440" w:bottom="1440" w:left="1440" w:header="708" w:footer="708" w:gutter="0"/>
      <w:pgBorders w:offsetFrom="page">
        <w:top w:val="single" w:color="072B62" w:sz="4" w:space="24" w:shadow="1"/>
        <w:left w:val="single" w:color="072B62" w:sz="4" w:space="24" w:shadow="1"/>
        <w:bottom w:val="single" w:color="072B62" w:sz="4" w:space="24" w:shadow="1"/>
        <w:right w:val="single" w:color="072B62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F37" w:rsidP="00185FCF" w:rsidRDefault="004F1F37" w14:paraId="0A91061F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F1F37" w:rsidP="00185FCF" w:rsidRDefault="004F1F37" w14:paraId="58CC809A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F37" w:rsidP="00185FCF" w:rsidRDefault="004F1F37" w14:paraId="3B6B7EC6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F1F37" w:rsidP="00185FCF" w:rsidRDefault="004F1F37" w14:paraId="4D6DA5C2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FCF" w:rsidP="00185FCF" w:rsidRDefault="00185FCF" w14:paraId="39AB6F9A" w14:textId="7777777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349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10B9A"/>
    <w:rsid w:val="000119EC"/>
    <w:rsid w:val="000219FE"/>
    <w:rsid w:val="00034B2C"/>
    <w:rsid w:val="00035F8A"/>
    <w:rsid w:val="00037265"/>
    <w:rsid w:val="000637B7"/>
    <w:rsid w:val="000746D9"/>
    <w:rsid w:val="0007798F"/>
    <w:rsid w:val="00081F13"/>
    <w:rsid w:val="0009264A"/>
    <w:rsid w:val="00094C03"/>
    <w:rsid w:val="000A1196"/>
    <w:rsid w:val="000B0C70"/>
    <w:rsid w:val="000B65C1"/>
    <w:rsid w:val="000C6D17"/>
    <w:rsid w:val="000D5801"/>
    <w:rsid w:val="000F1FC0"/>
    <w:rsid w:val="000F32F8"/>
    <w:rsid w:val="000F4030"/>
    <w:rsid w:val="0010282F"/>
    <w:rsid w:val="00113175"/>
    <w:rsid w:val="00114397"/>
    <w:rsid w:val="00116E0B"/>
    <w:rsid w:val="00132339"/>
    <w:rsid w:val="00141D80"/>
    <w:rsid w:val="00147BE9"/>
    <w:rsid w:val="0015348C"/>
    <w:rsid w:val="00166A5D"/>
    <w:rsid w:val="0017417A"/>
    <w:rsid w:val="00185FCF"/>
    <w:rsid w:val="001C64F6"/>
    <w:rsid w:val="001D5828"/>
    <w:rsid w:val="002130B3"/>
    <w:rsid w:val="00226B3A"/>
    <w:rsid w:val="00227A6A"/>
    <w:rsid w:val="002326EE"/>
    <w:rsid w:val="00260392"/>
    <w:rsid w:val="0027052E"/>
    <w:rsid w:val="002714EB"/>
    <w:rsid w:val="002716DE"/>
    <w:rsid w:val="00282564"/>
    <w:rsid w:val="00282A5F"/>
    <w:rsid w:val="00292149"/>
    <w:rsid w:val="00293160"/>
    <w:rsid w:val="002A64B8"/>
    <w:rsid w:val="002B4AA3"/>
    <w:rsid w:val="002C526D"/>
    <w:rsid w:val="002C6279"/>
    <w:rsid w:val="0030418B"/>
    <w:rsid w:val="0031003B"/>
    <w:rsid w:val="00314D4F"/>
    <w:rsid w:val="00321B34"/>
    <w:rsid w:val="00325112"/>
    <w:rsid w:val="00335FF9"/>
    <w:rsid w:val="003410E1"/>
    <w:rsid w:val="0034301A"/>
    <w:rsid w:val="003525A2"/>
    <w:rsid w:val="00356078"/>
    <w:rsid w:val="00376EB3"/>
    <w:rsid w:val="00384E86"/>
    <w:rsid w:val="00390B61"/>
    <w:rsid w:val="003B0493"/>
    <w:rsid w:val="003C6470"/>
    <w:rsid w:val="003D13C0"/>
    <w:rsid w:val="003E169F"/>
    <w:rsid w:val="003F0275"/>
    <w:rsid w:val="003F7B22"/>
    <w:rsid w:val="00401311"/>
    <w:rsid w:val="004071E0"/>
    <w:rsid w:val="0041191A"/>
    <w:rsid w:val="00456BB9"/>
    <w:rsid w:val="004704A5"/>
    <w:rsid w:val="00477974"/>
    <w:rsid w:val="00484DC9"/>
    <w:rsid w:val="004954A0"/>
    <w:rsid w:val="004A2A03"/>
    <w:rsid w:val="004F1F37"/>
    <w:rsid w:val="00544087"/>
    <w:rsid w:val="00546EDB"/>
    <w:rsid w:val="00551FE2"/>
    <w:rsid w:val="005641FF"/>
    <w:rsid w:val="00566B70"/>
    <w:rsid w:val="0056723B"/>
    <w:rsid w:val="005760E9"/>
    <w:rsid w:val="005843CB"/>
    <w:rsid w:val="005A1D11"/>
    <w:rsid w:val="005A6209"/>
    <w:rsid w:val="005B0450"/>
    <w:rsid w:val="005B127D"/>
    <w:rsid w:val="005B1FC7"/>
    <w:rsid w:val="005B5A8A"/>
    <w:rsid w:val="005C796E"/>
    <w:rsid w:val="005D7404"/>
    <w:rsid w:val="00611407"/>
    <w:rsid w:val="00620163"/>
    <w:rsid w:val="00626E9C"/>
    <w:rsid w:val="006427FF"/>
    <w:rsid w:val="006500AF"/>
    <w:rsid w:val="00661578"/>
    <w:rsid w:val="00673A76"/>
    <w:rsid w:val="00682110"/>
    <w:rsid w:val="00686CAA"/>
    <w:rsid w:val="006A1570"/>
    <w:rsid w:val="006B0553"/>
    <w:rsid w:val="006C0F9B"/>
    <w:rsid w:val="006D7DA1"/>
    <w:rsid w:val="006E7532"/>
    <w:rsid w:val="006F4E50"/>
    <w:rsid w:val="007009F7"/>
    <w:rsid w:val="00710AAF"/>
    <w:rsid w:val="00714773"/>
    <w:rsid w:val="00714C05"/>
    <w:rsid w:val="00720E5D"/>
    <w:rsid w:val="0073613E"/>
    <w:rsid w:val="00736D05"/>
    <w:rsid w:val="00744195"/>
    <w:rsid w:val="0075197F"/>
    <w:rsid w:val="00756B40"/>
    <w:rsid w:val="00756EEE"/>
    <w:rsid w:val="00763C30"/>
    <w:rsid w:val="00780D57"/>
    <w:rsid w:val="00784836"/>
    <w:rsid w:val="0079085A"/>
    <w:rsid w:val="00792404"/>
    <w:rsid w:val="007951E1"/>
    <w:rsid w:val="007B61D8"/>
    <w:rsid w:val="007C41D9"/>
    <w:rsid w:val="007D51C5"/>
    <w:rsid w:val="007D7977"/>
    <w:rsid w:val="007E6B62"/>
    <w:rsid w:val="007F406B"/>
    <w:rsid w:val="00816B7E"/>
    <w:rsid w:val="00822C47"/>
    <w:rsid w:val="00836565"/>
    <w:rsid w:val="00856AF7"/>
    <w:rsid w:val="00857C4E"/>
    <w:rsid w:val="00861D42"/>
    <w:rsid w:val="00865447"/>
    <w:rsid w:val="008655F2"/>
    <w:rsid w:val="00866E20"/>
    <w:rsid w:val="00867D36"/>
    <w:rsid w:val="00883599"/>
    <w:rsid w:val="008A0F97"/>
    <w:rsid w:val="008A6D5A"/>
    <w:rsid w:val="008B066F"/>
    <w:rsid w:val="008B142F"/>
    <w:rsid w:val="008C4D33"/>
    <w:rsid w:val="008D67C1"/>
    <w:rsid w:val="008E25D0"/>
    <w:rsid w:val="008E42F5"/>
    <w:rsid w:val="008F3F54"/>
    <w:rsid w:val="00902953"/>
    <w:rsid w:val="0090505C"/>
    <w:rsid w:val="00916860"/>
    <w:rsid w:val="009232EF"/>
    <w:rsid w:val="00925369"/>
    <w:rsid w:val="00925FFB"/>
    <w:rsid w:val="00933B3D"/>
    <w:rsid w:val="009353EC"/>
    <w:rsid w:val="0093703D"/>
    <w:rsid w:val="00957CE2"/>
    <w:rsid w:val="009905DA"/>
    <w:rsid w:val="00997EBC"/>
    <w:rsid w:val="009A5FBD"/>
    <w:rsid w:val="009A6755"/>
    <w:rsid w:val="009A6B9A"/>
    <w:rsid w:val="009B03F3"/>
    <w:rsid w:val="009B52B5"/>
    <w:rsid w:val="009C05F5"/>
    <w:rsid w:val="009C25AB"/>
    <w:rsid w:val="009C4D60"/>
    <w:rsid w:val="009C58E5"/>
    <w:rsid w:val="009C590B"/>
    <w:rsid w:val="009D330D"/>
    <w:rsid w:val="009D6254"/>
    <w:rsid w:val="009F222A"/>
    <w:rsid w:val="009F5407"/>
    <w:rsid w:val="009F6746"/>
    <w:rsid w:val="00A07061"/>
    <w:rsid w:val="00A220AD"/>
    <w:rsid w:val="00A329A0"/>
    <w:rsid w:val="00A35E0C"/>
    <w:rsid w:val="00A44A3B"/>
    <w:rsid w:val="00A54212"/>
    <w:rsid w:val="00A55909"/>
    <w:rsid w:val="00A55FC5"/>
    <w:rsid w:val="00A60AFB"/>
    <w:rsid w:val="00A74A12"/>
    <w:rsid w:val="00A80FDB"/>
    <w:rsid w:val="00A9201C"/>
    <w:rsid w:val="00A95714"/>
    <w:rsid w:val="00AA1749"/>
    <w:rsid w:val="00AC29BB"/>
    <w:rsid w:val="00AE6D85"/>
    <w:rsid w:val="00AF5826"/>
    <w:rsid w:val="00B213AA"/>
    <w:rsid w:val="00B21592"/>
    <w:rsid w:val="00B35D74"/>
    <w:rsid w:val="00B43AB3"/>
    <w:rsid w:val="00B623D8"/>
    <w:rsid w:val="00B65538"/>
    <w:rsid w:val="00B777C5"/>
    <w:rsid w:val="00B81A49"/>
    <w:rsid w:val="00BA7C96"/>
    <w:rsid w:val="00BB782A"/>
    <w:rsid w:val="00BD4092"/>
    <w:rsid w:val="00BE4C4A"/>
    <w:rsid w:val="00BE7EB4"/>
    <w:rsid w:val="00BF7AD2"/>
    <w:rsid w:val="00C03C06"/>
    <w:rsid w:val="00C06ADD"/>
    <w:rsid w:val="00C0762D"/>
    <w:rsid w:val="00C10EEA"/>
    <w:rsid w:val="00C27BD3"/>
    <w:rsid w:val="00C43D19"/>
    <w:rsid w:val="00C44EB5"/>
    <w:rsid w:val="00C47DF2"/>
    <w:rsid w:val="00C72385"/>
    <w:rsid w:val="00C735A6"/>
    <w:rsid w:val="00C80FEB"/>
    <w:rsid w:val="00C83748"/>
    <w:rsid w:val="00C92940"/>
    <w:rsid w:val="00CD1E1F"/>
    <w:rsid w:val="00CD63E1"/>
    <w:rsid w:val="00CE0818"/>
    <w:rsid w:val="00CE52F4"/>
    <w:rsid w:val="00CF1181"/>
    <w:rsid w:val="00CF424B"/>
    <w:rsid w:val="00D061A7"/>
    <w:rsid w:val="00D30619"/>
    <w:rsid w:val="00D313F7"/>
    <w:rsid w:val="00D3320C"/>
    <w:rsid w:val="00D42212"/>
    <w:rsid w:val="00D51AA9"/>
    <w:rsid w:val="00D63346"/>
    <w:rsid w:val="00D70455"/>
    <w:rsid w:val="00D71CF2"/>
    <w:rsid w:val="00D741BD"/>
    <w:rsid w:val="00D771C6"/>
    <w:rsid w:val="00D9547B"/>
    <w:rsid w:val="00DA2DD9"/>
    <w:rsid w:val="00DA465B"/>
    <w:rsid w:val="00DB6377"/>
    <w:rsid w:val="00DC0555"/>
    <w:rsid w:val="00DE0E6F"/>
    <w:rsid w:val="00DF49FB"/>
    <w:rsid w:val="00DF7676"/>
    <w:rsid w:val="00E302AA"/>
    <w:rsid w:val="00E36C6D"/>
    <w:rsid w:val="00E52D0C"/>
    <w:rsid w:val="00E56E86"/>
    <w:rsid w:val="00E614C4"/>
    <w:rsid w:val="00E649BD"/>
    <w:rsid w:val="00E868FF"/>
    <w:rsid w:val="00EB1786"/>
    <w:rsid w:val="00EB7CDA"/>
    <w:rsid w:val="00EC4399"/>
    <w:rsid w:val="00ED01A4"/>
    <w:rsid w:val="00EF326D"/>
    <w:rsid w:val="00F17EC7"/>
    <w:rsid w:val="00F25391"/>
    <w:rsid w:val="00F350ED"/>
    <w:rsid w:val="00F3750F"/>
    <w:rsid w:val="00F418D5"/>
    <w:rsid w:val="00F43A9F"/>
    <w:rsid w:val="00F56DE9"/>
    <w:rsid w:val="00F91E30"/>
    <w:rsid w:val="00F97046"/>
    <w:rsid w:val="00FA245B"/>
    <w:rsid w:val="00FA2F48"/>
    <w:rsid w:val="00FB3729"/>
    <w:rsid w:val="00FB4F90"/>
    <w:rsid w:val="00FC3E25"/>
    <w:rsid w:val="00FE7773"/>
    <w:rsid w:val="034EFBC2"/>
    <w:rsid w:val="071BA30C"/>
    <w:rsid w:val="09CB88D2"/>
    <w:rsid w:val="0E78F765"/>
    <w:rsid w:val="0EBA9091"/>
    <w:rsid w:val="108305AA"/>
    <w:rsid w:val="10D95452"/>
    <w:rsid w:val="1381DA39"/>
    <w:rsid w:val="1398823D"/>
    <w:rsid w:val="14F1EFB5"/>
    <w:rsid w:val="154D8E50"/>
    <w:rsid w:val="1595C110"/>
    <w:rsid w:val="15C61DAA"/>
    <w:rsid w:val="162BB48E"/>
    <w:rsid w:val="1726ED1F"/>
    <w:rsid w:val="181C8808"/>
    <w:rsid w:val="20481CD0"/>
    <w:rsid w:val="21314DCB"/>
    <w:rsid w:val="215580FD"/>
    <w:rsid w:val="21C3B3DB"/>
    <w:rsid w:val="252D6CF2"/>
    <w:rsid w:val="25E67D3B"/>
    <w:rsid w:val="25FF49FA"/>
    <w:rsid w:val="27426220"/>
    <w:rsid w:val="28D9AB60"/>
    <w:rsid w:val="294189C5"/>
    <w:rsid w:val="2A6CF800"/>
    <w:rsid w:val="2AE0C924"/>
    <w:rsid w:val="2B357CEF"/>
    <w:rsid w:val="2D070574"/>
    <w:rsid w:val="2F36DAB3"/>
    <w:rsid w:val="2F825DB0"/>
    <w:rsid w:val="32BAF473"/>
    <w:rsid w:val="34017BE1"/>
    <w:rsid w:val="353C08B2"/>
    <w:rsid w:val="364F32ED"/>
    <w:rsid w:val="37BCE980"/>
    <w:rsid w:val="37E6E248"/>
    <w:rsid w:val="3874C6C3"/>
    <w:rsid w:val="3A68D5A6"/>
    <w:rsid w:val="3E369F02"/>
    <w:rsid w:val="3F2A16CC"/>
    <w:rsid w:val="407C902A"/>
    <w:rsid w:val="44AF41F9"/>
    <w:rsid w:val="463D3136"/>
    <w:rsid w:val="4744A51F"/>
    <w:rsid w:val="48D75F5E"/>
    <w:rsid w:val="4999C496"/>
    <w:rsid w:val="49DF6669"/>
    <w:rsid w:val="4A30DF24"/>
    <w:rsid w:val="4C865693"/>
    <w:rsid w:val="4CA42BEF"/>
    <w:rsid w:val="4FCDD2B2"/>
    <w:rsid w:val="509D0327"/>
    <w:rsid w:val="510796BE"/>
    <w:rsid w:val="54AB83D5"/>
    <w:rsid w:val="58713BFA"/>
    <w:rsid w:val="5887DB49"/>
    <w:rsid w:val="5A3C6851"/>
    <w:rsid w:val="5AFDB17D"/>
    <w:rsid w:val="5D3186A5"/>
    <w:rsid w:val="5F38F67A"/>
    <w:rsid w:val="606948FC"/>
    <w:rsid w:val="612BF1AB"/>
    <w:rsid w:val="64D80C09"/>
    <w:rsid w:val="651DE3E8"/>
    <w:rsid w:val="67615FB2"/>
    <w:rsid w:val="68BF8CF4"/>
    <w:rsid w:val="68FE0667"/>
    <w:rsid w:val="69453C18"/>
    <w:rsid w:val="6ACF7527"/>
    <w:rsid w:val="6DE5642E"/>
    <w:rsid w:val="6EAF051A"/>
    <w:rsid w:val="6FC2A809"/>
    <w:rsid w:val="71624B11"/>
    <w:rsid w:val="72812A42"/>
    <w:rsid w:val="73922CE4"/>
    <w:rsid w:val="754D1536"/>
    <w:rsid w:val="7589EB47"/>
    <w:rsid w:val="758EEB35"/>
    <w:rsid w:val="75F2C21A"/>
    <w:rsid w:val="76B780B2"/>
    <w:rsid w:val="771A02EC"/>
    <w:rsid w:val="77221482"/>
    <w:rsid w:val="77CB9121"/>
    <w:rsid w:val="786FA2DA"/>
    <w:rsid w:val="7A66C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B1658"/>
  <w15:docId w15:val="{3339B582-4E21-4C15-896C-49005940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1A4"/>
    <w:pPr>
      <w:pBdr>
        <w:top w:val="single" w:color="4A66AC" w:sz="24" w:space="0"/>
        <w:left w:val="single" w:color="4A66AC" w:sz="24" w:space="0"/>
        <w:bottom w:val="single" w:color="4A66AC" w:sz="24" w:space="0"/>
        <w:right w:val="single" w:color="4A66AC" w:sz="24" w:space="0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1A4"/>
    <w:pPr>
      <w:pBdr>
        <w:top w:val="single" w:color="D9DFEF" w:sz="24" w:space="0"/>
        <w:left w:val="single" w:color="D9DFEF" w:sz="24" w:space="0"/>
        <w:bottom w:val="single" w:color="D9DFEF" w:sz="24" w:space="0"/>
        <w:right w:val="single" w:color="D9DFEF" w:sz="24" w:space="0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1A4"/>
    <w:pPr>
      <w:pBdr>
        <w:top w:val="single" w:color="4A66AC" w:sz="6" w:space="2"/>
      </w:pBdr>
      <w:spacing w:before="300" w:after="0"/>
      <w:outlineLvl w:val="2"/>
    </w:pPr>
    <w:rPr>
      <w:caps/>
      <w:color w:val="243255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1A4"/>
    <w:pPr>
      <w:pBdr>
        <w:top w:val="dotted" w:color="4A66AC" w:sz="6" w:space="2"/>
      </w:pBdr>
      <w:spacing w:before="200" w:after="0"/>
      <w:outlineLvl w:val="3"/>
    </w:pPr>
    <w:rPr>
      <w:caps/>
      <w:color w:val="374C80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1A4"/>
    <w:pPr>
      <w:pBdr>
        <w:bottom w:val="single" w:color="4A66AC" w:sz="6" w:space="1"/>
      </w:pBdr>
      <w:spacing w:before="200" w:after="0"/>
      <w:outlineLvl w:val="4"/>
    </w:pPr>
    <w:rPr>
      <w:caps/>
      <w:color w:val="374C80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1A4"/>
    <w:pPr>
      <w:pBdr>
        <w:bottom w:val="dotted" w:color="4A66AC" w:sz="6" w:space="1"/>
      </w:pBdr>
      <w:spacing w:before="200" w:after="0"/>
      <w:outlineLvl w:val="5"/>
    </w:pPr>
    <w:rPr>
      <w:caps/>
      <w:color w:val="374C80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6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link w:val="Overskrift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styleId="Overskrift2Tegn" w:customStyle="1">
    <w:name w:val="Overskrift 2 Tegn"/>
    <w:link w:val="Overskrift2"/>
    <w:uiPriority w:val="9"/>
    <w:semiHidden/>
    <w:rsid w:val="00ED01A4"/>
    <w:rPr>
      <w:caps/>
      <w:spacing w:val="15"/>
      <w:shd w:val="clear" w:color="auto" w:fill="D9DFEF"/>
    </w:rPr>
  </w:style>
  <w:style w:type="character" w:styleId="Overskrift3Tegn" w:customStyle="1">
    <w:name w:val="Overskrift 3 Tegn"/>
    <w:link w:val="Overskrift3"/>
    <w:uiPriority w:val="9"/>
    <w:semiHidden/>
    <w:rsid w:val="00ED01A4"/>
    <w:rPr>
      <w:caps/>
      <w:color w:val="243255"/>
      <w:spacing w:val="15"/>
    </w:rPr>
  </w:style>
  <w:style w:type="character" w:styleId="Overskrift4Tegn" w:customStyle="1">
    <w:name w:val="Overskrift 4 Tegn"/>
    <w:link w:val="Overskrift4"/>
    <w:uiPriority w:val="9"/>
    <w:semiHidden/>
    <w:rsid w:val="00ED01A4"/>
    <w:rPr>
      <w:caps/>
      <w:color w:val="374C80"/>
      <w:spacing w:val="10"/>
    </w:rPr>
  </w:style>
  <w:style w:type="character" w:styleId="Overskrift5Tegn" w:customStyle="1">
    <w:name w:val="Overskrift 5 Tegn"/>
    <w:link w:val="Overskrift5"/>
    <w:uiPriority w:val="9"/>
    <w:semiHidden/>
    <w:rsid w:val="00ED01A4"/>
    <w:rPr>
      <w:caps/>
      <w:color w:val="374C80"/>
      <w:spacing w:val="10"/>
    </w:rPr>
  </w:style>
  <w:style w:type="character" w:styleId="Overskrift6Tegn" w:customStyle="1">
    <w:name w:val="Overskrift 6 Tegn"/>
    <w:link w:val="Overskrift6"/>
    <w:uiPriority w:val="9"/>
    <w:semiHidden/>
    <w:rsid w:val="00ED01A4"/>
    <w:rPr>
      <w:caps/>
      <w:color w:val="374C80"/>
      <w:spacing w:val="10"/>
    </w:rPr>
  </w:style>
  <w:style w:type="character" w:styleId="Overskrift7Tegn" w:customStyle="1">
    <w:name w:val="Overskrift 7 Tegn"/>
    <w:link w:val="Overskrift7"/>
    <w:uiPriority w:val="9"/>
    <w:semiHidden/>
    <w:rsid w:val="00ED01A4"/>
    <w:rPr>
      <w:caps/>
      <w:color w:val="374C80"/>
      <w:spacing w:val="10"/>
    </w:rPr>
  </w:style>
  <w:style w:type="character" w:styleId="Overskrift8Tegn" w:customStyle="1">
    <w:name w:val="Overskrift 8 Tegn"/>
    <w:link w:val="Overskrift8"/>
    <w:uiPriority w:val="9"/>
    <w:semiHidden/>
    <w:rsid w:val="00ED01A4"/>
    <w:rPr>
      <w:caps/>
      <w:spacing w:val="10"/>
      <w:sz w:val="18"/>
      <w:szCs w:val="18"/>
    </w:rPr>
  </w:style>
  <w:style w:type="character" w:styleId="Overskrift9Tegn" w:customStyle="1">
    <w:name w:val="Overskrift 9 Tegn"/>
    <w:link w:val="Overskrift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styleId="TitelTegn" w:customStyle="1">
    <w:name w:val="Titel Tegn"/>
    <w:link w:val="Titel"/>
    <w:uiPriority w:val="10"/>
    <w:rsid w:val="00ED01A4"/>
    <w:rPr>
      <w:rFonts w:ascii="Calibri Light" w:hAnsi="Calibri Light" w:eastAsia="Times New Roman" w:cs="Times New Roman"/>
      <w:caps/>
      <w:color w:val="4A66AC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UndertitelTegn" w:customStyle="1">
    <w:name w:val="Undertitel Tegn"/>
    <w:link w:val="Undertitel"/>
    <w:uiPriority w:val="11"/>
    <w:rsid w:val="00ED01A4"/>
    <w:rPr>
      <w:caps/>
      <w:color w:val="595959"/>
      <w:spacing w:val="10"/>
      <w:sz w:val="21"/>
      <w:szCs w:val="21"/>
    </w:rPr>
  </w:style>
  <w:style w:type="character" w:styleId="Strk">
    <w:name w:val="Strong"/>
    <w:uiPriority w:val="22"/>
    <w:qFormat/>
    <w:rsid w:val="00ED01A4"/>
    <w:rPr>
      <w:b/>
      <w:bCs/>
    </w:rPr>
  </w:style>
  <w:style w:type="character" w:styleId="Fremhv">
    <w:name w:val="Emphasis"/>
    <w:uiPriority w:val="20"/>
    <w:qFormat/>
    <w:rsid w:val="00ED01A4"/>
    <w:rPr>
      <w:caps/>
      <w:color w:val="243255"/>
      <w:spacing w:val="5"/>
    </w:rPr>
  </w:style>
  <w:style w:type="paragraph" w:styleId="Ingenafstand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ED01A4"/>
    <w:rPr>
      <w:i/>
      <w:iCs/>
      <w:sz w:val="24"/>
      <w:szCs w:val="24"/>
    </w:rPr>
  </w:style>
  <w:style w:type="character" w:styleId="CitatTegn" w:customStyle="1">
    <w:name w:val="Citat Tegn"/>
    <w:link w:val="Citat"/>
    <w:uiPriority w:val="29"/>
    <w:rsid w:val="00ED01A4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styleId="StrktcitatTegn" w:customStyle="1">
    <w:name w:val="Stærkt citat Tegn"/>
    <w:link w:val="Strktcitat"/>
    <w:uiPriority w:val="30"/>
    <w:rsid w:val="00ED01A4"/>
    <w:rPr>
      <w:color w:val="4A66AC"/>
      <w:sz w:val="24"/>
      <w:szCs w:val="24"/>
    </w:rPr>
  </w:style>
  <w:style w:type="character" w:styleId="Svagfremhvning">
    <w:name w:val="Subtle Emphasis"/>
    <w:uiPriority w:val="19"/>
    <w:qFormat/>
    <w:rsid w:val="00ED01A4"/>
    <w:rPr>
      <w:i/>
      <w:iCs/>
      <w:color w:val="243255"/>
    </w:rPr>
  </w:style>
  <w:style w:type="character" w:styleId="Kraftigfremhvning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vaghenvisning">
    <w:name w:val="Subtle Reference"/>
    <w:uiPriority w:val="31"/>
    <w:qFormat/>
    <w:rsid w:val="00ED01A4"/>
    <w:rPr>
      <w:b/>
      <w:bCs/>
      <w:color w:val="4A66AC"/>
    </w:rPr>
  </w:style>
  <w:style w:type="character" w:styleId="Kraftighenvisning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genstitel">
    <w:name w:val="Book Title"/>
    <w:uiPriority w:val="33"/>
    <w:qFormat/>
    <w:rsid w:val="00ED01A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D01A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185FCF"/>
  </w:style>
  <w:style w:type="paragraph" w:styleId="Sidefod">
    <w:name w:val="footer"/>
    <w:basedOn w:val="Normal"/>
    <w:link w:val="Sidefo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185F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styleId="MarkeringsbobletekstTegn" w:customStyle="1">
    <w:name w:val="Markeringsbobletekst Tegn"/>
    <w:link w:val="Markeringsbobleteks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F6095-D785-49C1-AD7E-CC768FAE24B3}">
  <ds:schemaRefs>
    <ds:schemaRef ds:uri="http://schemas.microsoft.com/office/2006/metadata/properties"/>
    <ds:schemaRef ds:uri="http://schemas.microsoft.com/office/infopath/2007/PartnerControls"/>
    <ds:schemaRef ds:uri="7e4c2de9-072e-4779-a257-1134ff83d3bd"/>
    <ds:schemaRef ds:uri="e5147e7d-f90c-4fa4-b487-73eac13d039a"/>
  </ds:schemaRefs>
</ds:datastoreItem>
</file>

<file path=customXml/itemProps2.xml><?xml version="1.0" encoding="utf-8"?>
<ds:datastoreItem xmlns:ds="http://schemas.openxmlformats.org/officeDocument/2006/customXml" ds:itemID="{2FCE0DED-DAA7-46ED-9F44-138681A09B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8CC91-15B0-4332-8F82-8F382FE8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7e7d-f90c-4fa4-b487-73eac13d039a"/>
    <ds:schemaRef ds:uri="7e4c2de9-072e-4779-a257-1134ff8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525F6-8A76-4FCC-BD42-3FCBED8951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Bakkafrost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Johansen</dc:creator>
  <keywords/>
  <dc:description/>
  <lastModifiedBy>Noomi Dalbø Jacobsen</lastModifiedBy>
  <revision>40</revision>
  <lastPrinted>2018-05-18T08:35:00.0000000Z</lastPrinted>
  <dcterms:created xsi:type="dcterms:W3CDTF">2023-07-14T09:29:00.0000000Z</dcterms:created>
  <dcterms:modified xsi:type="dcterms:W3CDTF">2024-11-15T15:06:04.0275451Z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520366</vt:lpwstr>
  </property>
  <property fmtid="{D5CDD505-2E9C-101B-9397-08002B2CF9AE}" pid="3" name="BackOfficeType">
    <vt:lpwstr>growBusiness Solutions</vt:lpwstr>
  </property>
  <property fmtid="{D5CDD505-2E9C-101B-9397-08002B2CF9AE}" pid="4" name="Server">
    <vt:lpwstr>srv-app360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VerID">
    <vt:lpwstr>0</vt:lpwstr>
  </property>
  <property fmtid="{D5CDD505-2E9C-101B-9397-08002B2CF9AE}" pid="8" name="FilePath">
    <vt:lpwstr>\\SRV-APP360\360users\work\bakkafrost\bjla</vt:lpwstr>
  </property>
  <property fmtid="{D5CDD505-2E9C-101B-9397-08002B2CF9AE}" pid="9" name="FileName">
    <vt:lpwstr>18-3749 ASC Report A13_Y2018_W21_20 522477_265959_0.DOCX</vt:lpwstr>
  </property>
  <property fmtid="{D5CDD505-2E9C-101B-9397-08002B2CF9AE}" pid="10" name="FullFileName">
    <vt:lpwstr>\\SRV-APP360\360users\work\bakkafrost\bjla\18-3749 ASC Report A13_Y2018_W21_20 522477_265959_0.DOCX</vt:lpwstr>
  </property>
  <property fmtid="{D5CDD505-2E9C-101B-9397-08002B2CF9AE}" pid="11" name="sipTrackRevision">
    <vt:lpwstr>false</vt:lpwstr>
  </property>
  <property fmtid="{D5CDD505-2E9C-101B-9397-08002B2CF9AE}" pid="12" name="ContentTypeId">
    <vt:lpwstr>0x0101008E87394D36E8B847A06CE3BB96EDD4B6</vt:lpwstr>
  </property>
  <property fmtid="{D5CDD505-2E9C-101B-9397-08002B2CF9AE}" pid="13" name="MediaServiceImageTags">
    <vt:lpwstr/>
  </property>
  <property fmtid="{D5CDD505-2E9C-101B-9397-08002B2CF9AE}" pid="14" name="GrammarlyDocumentId">
    <vt:lpwstr>decd042ef58a70157509db30d6d096a78812bfa5548dce97a99ae7c82fb6467e</vt:lpwstr>
  </property>
</Properties>
</file>